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13314"/>
      </w:tblGrid>
      <w:tr w:rsidR="001547EC" w:rsidRPr="009875D9" w:rsidTr="0040276D">
        <w:trPr>
          <w:trHeight w:val="667"/>
        </w:trPr>
        <w:tc>
          <w:tcPr>
            <w:tcW w:w="38" w:type="dxa"/>
          </w:tcPr>
          <w:p w:rsidR="001547EC" w:rsidRDefault="001547EC" w:rsidP="0040276D">
            <w:pPr>
              <w:pStyle w:val="EmptyLayoutCell"/>
            </w:pPr>
          </w:p>
        </w:tc>
        <w:tc>
          <w:tcPr>
            <w:tcW w:w="17937" w:type="dxa"/>
          </w:tcPr>
          <w:p w:rsidR="00E209B8" w:rsidRDefault="00E209B8">
            <w:pPr>
              <w:rPr>
                <w:lang w:val="ru-RU"/>
              </w:rPr>
            </w:pPr>
          </w:p>
          <w:p w:rsidR="00E209B8" w:rsidRDefault="00E209B8">
            <w:pPr>
              <w:rPr>
                <w:lang w:val="ru-RU"/>
              </w:rPr>
            </w:pPr>
          </w:p>
          <w:p w:rsidR="00E209B8" w:rsidRDefault="00E209B8">
            <w:pPr>
              <w:rPr>
                <w:lang w:val="ru-RU"/>
              </w:rPr>
            </w:pPr>
          </w:p>
          <w:p w:rsidR="00E209B8" w:rsidRDefault="00E209B8">
            <w:pPr>
              <w:rPr>
                <w:lang w:val="ru-RU"/>
              </w:rPr>
            </w:pPr>
          </w:p>
          <w:p w:rsidR="00E209B8" w:rsidRDefault="00E209B8">
            <w:pPr>
              <w:rPr>
                <w:lang w:val="ru-RU"/>
              </w:rPr>
            </w:pPr>
          </w:p>
          <w:p w:rsidR="00E209B8" w:rsidRDefault="00E209B8">
            <w:pPr>
              <w:rPr>
                <w:lang w:val="ru-RU"/>
              </w:rPr>
            </w:pPr>
          </w:p>
          <w:p w:rsidR="00E209B8" w:rsidRDefault="00E209B8">
            <w:pPr>
              <w:rPr>
                <w:lang w:val="ru-RU"/>
              </w:rPr>
            </w:pPr>
          </w:p>
          <w:p w:rsidR="00E209B8" w:rsidRDefault="00E209B8">
            <w:pPr>
              <w:rPr>
                <w:lang w:val="ru-RU"/>
              </w:rPr>
            </w:pPr>
          </w:p>
          <w:p w:rsidR="00E209B8" w:rsidRDefault="00E209B8">
            <w:pPr>
              <w:rPr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744"/>
              <w:gridCol w:w="4570"/>
            </w:tblGrid>
            <w:tr w:rsidR="00E209B8" w:rsidRPr="009875D9" w:rsidTr="0040276D">
              <w:tc>
                <w:tcPr>
                  <w:tcW w:w="9889" w:type="dxa"/>
                </w:tcPr>
                <w:p w:rsidR="00E209B8" w:rsidRPr="00C12E3E" w:rsidRDefault="00E209B8" w:rsidP="0040276D">
                  <w:pPr>
                    <w:pStyle w:val="1"/>
                    <w:rPr>
                      <w:lang w:val="ru-RU"/>
                    </w:rPr>
                  </w:pPr>
                </w:p>
              </w:tc>
              <w:tc>
                <w:tcPr>
                  <w:tcW w:w="4897" w:type="dxa"/>
                </w:tcPr>
                <w:p w:rsidR="00E209B8" w:rsidRPr="00262727" w:rsidRDefault="00E209B8" w:rsidP="0040276D">
                  <w:pPr>
                    <w:pStyle w:val="a7"/>
                    <w:spacing w:after="0"/>
                    <w:contextualSpacing/>
                    <w:rPr>
                      <w:w w:val="100"/>
                      <w:sz w:val="24"/>
                      <w:szCs w:val="24"/>
                      <w:lang w:val="ru-RU"/>
                    </w:rPr>
                  </w:pPr>
                  <w:r w:rsidRPr="00262727">
                    <w:rPr>
                      <w:w w:val="100"/>
                      <w:sz w:val="24"/>
                      <w:szCs w:val="24"/>
                      <w:lang w:val="ru-RU"/>
                    </w:rPr>
                    <w:t xml:space="preserve">Приложение </w:t>
                  </w:r>
                  <w:r>
                    <w:rPr>
                      <w:w w:val="100"/>
                      <w:sz w:val="24"/>
                      <w:szCs w:val="24"/>
                      <w:lang w:val="ru-RU"/>
                    </w:rPr>
                    <w:t xml:space="preserve">№ </w:t>
                  </w:r>
                  <w:r w:rsidRPr="00165EAF">
                    <w:rPr>
                      <w:w w:val="100"/>
                      <w:sz w:val="24"/>
                      <w:szCs w:val="24"/>
                      <w:lang w:val="ru-RU"/>
                    </w:rPr>
                    <w:t>2</w:t>
                  </w:r>
                  <w:r w:rsidRPr="00262727">
                    <w:rPr>
                      <w:w w:val="1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62727">
                    <w:rPr>
                      <w:w w:val="100"/>
                      <w:sz w:val="24"/>
                      <w:szCs w:val="24"/>
                      <w:lang w:val="ru-RU"/>
                    </w:rPr>
                    <w:br/>
                    <w:t xml:space="preserve">к письму </w:t>
                  </w:r>
                  <w:r w:rsidRPr="0042795C">
                    <w:rPr>
                      <w:w w:val="100"/>
                      <w:sz w:val="24"/>
                      <w:szCs w:val="24"/>
                      <w:lang w:val="ru-RU"/>
                    </w:rPr>
                    <w:br/>
                  </w:r>
                  <w:r w:rsidRPr="00262727">
                    <w:rPr>
                      <w:w w:val="100"/>
                      <w:sz w:val="24"/>
                      <w:szCs w:val="24"/>
                      <w:lang w:val="ru-RU"/>
                    </w:rPr>
                    <w:t xml:space="preserve">министерства образования </w:t>
                  </w:r>
                  <w:r w:rsidRPr="00262727">
                    <w:rPr>
                      <w:w w:val="100"/>
                      <w:sz w:val="24"/>
                      <w:szCs w:val="24"/>
                      <w:lang w:val="ru-RU"/>
                    </w:rPr>
                    <w:br/>
                    <w:t>Красноярского края</w:t>
                  </w:r>
                </w:p>
                <w:p w:rsidR="00E209B8" w:rsidRPr="00262727" w:rsidRDefault="00E209B8" w:rsidP="0040276D">
                  <w:pPr>
                    <w:pStyle w:val="a7"/>
                    <w:spacing w:after="0"/>
                    <w:contextualSpacing/>
                    <w:rPr>
                      <w:w w:val="100"/>
                      <w:sz w:val="24"/>
                      <w:szCs w:val="24"/>
                      <w:lang w:val="ru-RU"/>
                    </w:rPr>
                  </w:pPr>
                  <w:r w:rsidRPr="00262727">
                    <w:rPr>
                      <w:w w:val="100"/>
                      <w:sz w:val="24"/>
                      <w:szCs w:val="24"/>
                      <w:lang w:val="ru-RU"/>
                    </w:rPr>
                    <w:t>от ________________ № ________________</w:t>
                  </w:r>
                </w:p>
              </w:tc>
            </w:tr>
          </w:tbl>
          <w:p w:rsidR="00E209B8" w:rsidRPr="00E209B8" w:rsidRDefault="00E209B8" w:rsidP="00E209B8">
            <w:pPr>
              <w:pStyle w:val="a7"/>
              <w:spacing w:after="0"/>
              <w:contextualSpacing/>
              <w:jc w:val="center"/>
              <w:rPr>
                <w:w w:val="100"/>
                <w:szCs w:val="24"/>
                <w:lang w:val="ru-RU"/>
              </w:rPr>
            </w:pPr>
          </w:p>
          <w:p w:rsidR="00E209B8" w:rsidRPr="00E209B8" w:rsidRDefault="00E209B8" w:rsidP="00E209B8">
            <w:pPr>
              <w:pStyle w:val="a7"/>
              <w:spacing w:after="0"/>
              <w:contextualSpacing/>
              <w:jc w:val="center"/>
              <w:rPr>
                <w:w w:val="100"/>
                <w:szCs w:val="24"/>
                <w:lang w:val="ru-RU"/>
              </w:rPr>
            </w:pPr>
          </w:p>
          <w:p w:rsidR="00E209B8" w:rsidRPr="008F2470" w:rsidRDefault="00E209B8" w:rsidP="00E209B8">
            <w:pPr>
              <w:contextualSpacing/>
              <w:jc w:val="center"/>
              <w:rPr>
                <w:sz w:val="24"/>
                <w:szCs w:val="24"/>
                <w:lang w:val="x-none" w:eastAsia="ru-RU"/>
              </w:rPr>
            </w:pPr>
            <w:r w:rsidRPr="008F2470">
              <w:rPr>
                <w:sz w:val="24"/>
                <w:szCs w:val="24"/>
                <w:lang w:val="x-none" w:eastAsia="ru-RU"/>
              </w:rPr>
              <w:t>ОТЧЕТ</w:t>
            </w:r>
          </w:p>
          <w:p w:rsidR="00E209B8" w:rsidRPr="008F2470" w:rsidRDefault="00E209B8" w:rsidP="00E209B8">
            <w:pPr>
              <w:contextualSpacing/>
              <w:jc w:val="center"/>
              <w:rPr>
                <w:sz w:val="24"/>
                <w:szCs w:val="24"/>
                <w:lang w:val="x-none" w:eastAsia="ru-RU"/>
              </w:rPr>
            </w:pPr>
            <w:r w:rsidRPr="008F2470">
              <w:rPr>
                <w:sz w:val="24"/>
                <w:szCs w:val="24"/>
                <w:lang w:val="x-none" w:eastAsia="ru-RU"/>
              </w:rPr>
              <w:t>о проведении в 20</w:t>
            </w:r>
            <w:r w:rsidRPr="008F2470">
              <w:rPr>
                <w:sz w:val="24"/>
                <w:szCs w:val="24"/>
                <w:lang w:val="ru-RU" w:eastAsia="ru-RU"/>
              </w:rPr>
              <w:t>20</w:t>
            </w:r>
            <w:r w:rsidRPr="008F2470">
              <w:rPr>
                <w:sz w:val="24"/>
                <w:szCs w:val="24"/>
                <w:lang w:val="x-none" w:eastAsia="ru-RU"/>
              </w:rPr>
              <w:t>/20</w:t>
            </w:r>
            <w:r w:rsidRPr="008F2470">
              <w:rPr>
                <w:sz w:val="24"/>
                <w:szCs w:val="24"/>
                <w:lang w:val="ru-RU" w:eastAsia="ru-RU"/>
              </w:rPr>
              <w:t>21</w:t>
            </w:r>
            <w:r w:rsidRPr="008F2470">
              <w:rPr>
                <w:sz w:val="24"/>
                <w:szCs w:val="24"/>
                <w:lang w:val="x-none" w:eastAsia="ru-RU"/>
              </w:rPr>
              <w:t>учебном году школьного этап</w:t>
            </w:r>
            <w:r w:rsidRPr="008F2470">
              <w:rPr>
                <w:sz w:val="24"/>
                <w:szCs w:val="24"/>
                <w:lang w:val="ru-RU" w:eastAsia="ru-RU"/>
              </w:rPr>
              <w:t>а</w:t>
            </w:r>
            <w:r w:rsidRPr="008F2470">
              <w:rPr>
                <w:sz w:val="24"/>
                <w:szCs w:val="24"/>
                <w:lang w:val="x-none" w:eastAsia="ru-RU"/>
              </w:rPr>
              <w:br/>
              <w:t>всероссийской олимпиады школьников</w:t>
            </w:r>
            <w:r w:rsidRPr="008F2470">
              <w:rPr>
                <w:sz w:val="24"/>
                <w:szCs w:val="24"/>
                <w:lang w:val="x-none" w:eastAsia="ru-RU"/>
              </w:rPr>
              <w:br/>
              <w:t xml:space="preserve">в </w:t>
            </w:r>
            <w:r w:rsidRPr="008F247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2470">
              <w:rPr>
                <w:b/>
                <w:sz w:val="24"/>
                <w:szCs w:val="24"/>
                <w:u w:val="single"/>
                <w:lang w:val="ru-RU" w:eastAsia="ru-RU"/>
              </w:rPr>
              <w:t>Балахтинском</w:t>
            </w:r>
            <w:proofErr w:type="spellEnd"/>
            <w:r w:rsidRPr="008F2470">
              <w:rPr>
                <w:b/>
                <w:sz w:val="24"/>
                <w:szCs w:val="24"/>
                <w:u w:val="single"/>
                <w:lang w:val="ru-RU" w:eastAsia="ru-RU"/>
              </w:rPr>
              <w:t xml:space="preserve"> районе</w:t>
            </w:r>
            <w:r w:rsidRPr="008F2470">
              <w:rPr>
                <w:sz w:val="24"/>
                <w:szCs w:val="24"/>
                <w:lang w:val="x-none" w:eastAsia="ru-RU"/>
              </w:rPr>
              <w:t xml:space="preserve"> Красноярского края</w:t>
            </w:r>
          </w:p>
          <w:p w:rsidR="00E209B8" w:rsidRPr="008F2470" w:rsidRDefault="00E209B8" w:rsidP="00E209B8">
            <w:pPr>
              <w:pStyle w:val="a7"/>
              <w:spacing w:after="0"/>
              <w:contextualSpacing/>
              <w:rPr>
                <w:w w:val="100"/>
                <w:sz w:val="24"/>
                <w:szCs w:val="24"/>
              </w:rPr>
            </w:pPr>
          </w:p>
          <w:p w:rsidR="00E209B8" w:rsidRPr="008F2470" w:rsidRDefault="00E209B8" w:rsidP="00E209B8">
            <w:pPr>
              <w:spacing w:before="12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8F2470">
              <w:rPr>
                <w:b/>
                <w:sz w:val="24"/>
                <w:szCs w:val="24"/>
                <w:lang w:eastAsia="ru-RU"/>
              </w:rPr>
              <w:t>I</w:t>
            </w:r>
            <w:r w:rsidRPr="008F2470">
              <w:rPr>
                <w:b/>
                <w:sz w:val="24"/>
                <w:szCs w:val="24"/>
                <w:lang w:val="x-none" w:eastAsia="ru-RU"/>
              </w:rPr>
              <w:t>. Аналитическая справка по итогам проведения школьного</w:t>
            </w:r>
            <w:r w:rsidRPr="008F2470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8F2470">
              <w:rPr>
                <w:b/>
                <w:sz w:val="24"/>
                <w:szCs w:val="24"/>
                <w:lang w:val="x-none" w:eastAsia="ru-RU"/>
              </w:rPr>
              <w:t>этап</w:t>
            </w:r>
            <w:r w:rsidRPr="008F2470">
              <w:rPr>
                <w:b/>
                <w:sz w:val="24"/>
                <w:szCs w:val="24"/>
                <w:lang w:val="ru-RU" w:eastAsia="ru-RU"/>
              </w:rPr>
              <w:t>а</w:t>
            </w:r>
          </w:p>
          <w:p w:rsidR="00E209B8" w:rsidRPr="008F2470" w:rsidRDefault="00E209B8" w:rsidP="00E209B8">
            <w:pPr>
              <w:spacing w:before="120"/>
              <w:ind w:firstLine="709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8F2470">
              <w:rPr>
                <w:sz w:val="24"/>
                <w:szCs w:val="24"/>
                <w:lang w:val="ru-RU" w:eastAsia="ru-RU"/>
              </w:rPr>
              <w:t xml:space="preserve"> Основанием для проведения школьного этапа  всероссийской олимпиады  явились  следующие </w:t>
            </w:r>
            <w:r w:rsidRPr="008F2470">
              <w:rPr>
                <w:sz w:val="24"/>
                <w:szCs w:val="24"/>
                <w:lang w:val="x-none" w:eastAsia="ru-RU"/>
              </w:rPr>
              <w:t>нормативны</w:t>
            </w:r>
            <w:r w:rsidRPr="008F2470">
              <w:rPr>
                <w:sz w:val="24"/>
                <w:szCs w:val="24"/>
                <w:lang w:val="ru-RU" w:eastAsia="ru-RU"/>
              </w:rPr>
              <w:t>е</w:t>
            </w:r>
            <w:r w:rsidRPr="008F2470">
              <w:rPr>
                <w:sz w:val="24"/>
                <w:szCs w:val="24"/>
                <w:lang w:val="x-none" w:eastAsia="ru-RU"/>
              </w:rPr>
              <w:t xml:space="preserve"> акт</w:t>
            </w:r>
            <w:r w:rsidRPr="008F2470">
              <w:rPr>
                <w:sz w:val="24"/>
                <w:szCs w:val="24"/>
                <w:lang w:val="ru-RU" w:eastAsia="ru-RU"/>
              </w:rPr>
              <w:t>ы:</w:t>
            </w:r>
          </w:p>
          <w:p w:rsidR="00E209B8" w:rsidRPr="008F2470" w:rsidRDefault="00E209B8" w:rsidP="00E209B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8F2470">
              <w:rPr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8F2470">
              <w:rPr>
                <w:sz w:val="24"/>
                <w:szCs w:val="24"/>
                <w:lang w:val="x-none" w:eastAsia="ru-RU"/>
              </w:rPr>
              <w:t>риказ</w:t>
            </w:r>
            <w:proofErr w:type="spellEnd"/>
            <w:r w:rsidRPr="008F2470">
              <w:rPr>
                <w:sz w:val="24"/>
                <w:szCs w:val="24"/>
                <w:lang w:val="ru-RU" w:eastAsia="ru-RU"/>
              </w:rPr>
              <w:t xml:space="preserve"> </w:t>
            </w:r>
            <w:r w:rsidRPr="008F2470">
              <w:rPr>
                <w:sz w:val="24"/>
                <w:szCs w:val="24"/>
                <w:lang w:val="x-none" w:eastAsia="ru-RU"/>
              </w:rPr>
              <w:t xml:space="preserve"> Министерства образования и науки Российской Федерации от 18 ноября 2013 г. </w:t>
            </w:r>
            <w:r w:rsidRPr="008F2470">
              <w:rPr>
                <w:sz w:val="24"/>
                <w:szCs w:val="24"/>
                <w:lang w:val="ru-RU" w:eastAsia="ru-RU"/>
              </w:rPr>
              <w:t>№</w:t>
            </w:r>
            <w:r w:rsidRPr="008F2470">
              <w:rPr>
                <w:sz w:val="24"/>
                <w:szCs w:val="24"/>
                <w:lang w:val="x-none" w:eastAsia="ru-RU"/>
              </w:rPr>
              <w:t xml:space="preserve"> 1252 </w:t>
            </w:r>
            <w:r w:rsidRPr="008F2470">
              <w:rPr>
                <w:sz w:val="24"/>
                <w:szCs w:val="24"/>
                <w:lang w:val="ru-RU" w:eastAsia="ru-RU"/>
              </w:rPr>
              <w:t>«</w:t>
            </w:r>
            <w:r w:rsidRPr="008F2470">
              <w:rPr>
                <w:sz w:val="24"/>
                <w:szCs w:val="24"/>
                <w:lang w:val="x-none" w:eastAsia="ru-RU"/>
              </w:rPr>
              <w:t>Об утверждении Порядка проведения всероссийской олимпиады школьников</w:t>
            </w:r>
            <w:r w:rsidRPr="008F2470">
              <w:rPr>
                <w:sz w:val="24"/>
                <w:szCs w:val="24"/>
                <w:lang w:val="ru-RU" w:eastAsia="ru-RU"/>
              </w:rPr>
              <w:t>»</w:t>
            </w:r>
            <w:r w:rsidRPr="008F2470">
              <w:rPr>
                <w:sz w:val="24"/>
                <w:szCs w:val="24"/>
                <w:lang w:val="x-none" w:eastAsia="ru-RU"/>
              </w:rPr>
              <w:t>;</w:t>
            </w:r>
            <w:r w:rsidRPr="008F2470">
              <w:rPr>
                <w:rFonts w:ascii="Verdana" w:hAnsi="Verdana"/>
                <w:w w:val="90"/>
                <w:sz w:val="24"/>
                <w:szCs w:val="24"/>
                <w:shd w:val="clear" w:color="auto" w:fill="F0C185"/>
                <w:lang w:val="x-none" w:eastAsia="ru-RU"/>
              </w:rPr>
              <w:t xml:space="preserve"> </w:t>
            </w:r>
          </w:p>
          <w:p w:rsidR="00E209B8" w:rsidRPr="008F2470" w:rsidRDefault="00E209B8" w:rsidP="00E209B8">
            <w:pPr>
              <w:jc w:val="both"/>
              <w:rPr>
                <w:sz w:val="24"/>
                <w:szCs w:val="24"/>
                <w:lang w:val="ru-RU"/>
              </w:rPr>
            </w:pPr>
            <w:r w:rsidRPr="008F2470">
              <w:rPr>
                <w:w w:val="90"/>
                <w:sz w:val="24"/>
                <w:szCs w:val="24"/>
                <w:lang w:val="x-none" w:eastAsia="ru-RU"/>
              </w:rPr>
              <w:t>-</w:t>
            </w:r>
            <w:r w:rsidR="0006100D">
              <w:fldChar w:fldCharType="begin"/>
            </w:r>
            <w:r w:rsidR="0006100D" w:rsidRPr="009875D9">
              <w:rPr>
                <w:lang w:val="ru-RU"/>
              </w:rPr>
              <w:instrText xml:space="preserve"> </w:instrText>
            </w:r>
            <w:r w:rsidR="0006100D">
              <w:instrText>HYPERLINK</w:instrText>
            </w:r>
            <w:r w:rsidR="0006100D" w:rsidRPr="009875D9">
              <w:rPr>
                <w:lang w:val="ru-RU"/>
              </w:rPr>
              <w:instrText xml:space="preserve"> "</w:instrText>
            </w:r>
            <w:r w:rsidR="0006100D">
              <w:instrText>http</w:instrText>
            </w:r>
            <w:r w:rsidR="0006100D" w:rsidRPr="009875D9">
              <w:rPr>
                <w:lang w:val="ru-RU"/>
              </w:rPr>
              <w:instrText>://</w:instrText>
            </w:r>
            <w:r w:rsidR="0006100D">
              <w:instrText>krao</w:instrText>
            </w:r>
            <w:r w:rsidR="0006100D" w:rsidRPr="009875D9">
              <w:rPr>
                <w:lang w:val="ru-RU"/>
              </w:rPr>
              <w:instrText>.</w:instrText>
            </w:r>
            <w:r w:rsidR="0006100D">
              <w:instrText>ru</w:instrText>
            </w:r>
            <w:r w:rsidR="0006100D" w:rsidRPr="009875D9">
              <w:rPr>
                <w:lang w:val="ru-RU"/>
              </w:rPr>
              <w:instrText>/</w:instrText>
            </w:r>
            <w:r w:rsidR="0006100D">
              <w:instrText>media</w:instrText>
            </w:r>
            <w:r w:rsidR="0006100D" w:rsidRPr="009875D9">
              <w:rPr>
                <w:lang w:val="ru-RU"/>
              </w:rPr>
              <w:instrText>/</w:instrText>
            </w:r>
            <w:r w:rsidR="0006100D">
              <w:instrText>documents</w:instrText>
            </w:r>
            <w:r w:rsidR="0006100D" w:rsidRPr="009875D9">
              <w:rPr>
                <w:lang w:val="ru-RU"/>
              </w:rPr>
              <w:instrText>/2018/10/02/75-9436.</w:instrText>
            </w:r>
            <w:r w:rsidR="0006100D">
              <w:instrText>pdf</w:instrText>
            </w:r>
            <w:r w:rsidR="0006100D" w:rsidRPr="009875D9">
              <w:rPr>
                <w:lang w:val="ru-RU"/>
              </w:rPr>
              <w:instrText xml:space="preserve">" </w:instrText>
            </w:r>
            <w:r w:rsidR="0006100D">
              <w:fldChar w:fldCharType="separate"/>
            </w:r>
            <w:r w:rsidRPr="008F2470">
              <w:rPr>
                <w:bCs/>
                <w:w w:val="90"/>
                <w:sz w:val="24"/>
                <w:szCs w:val="24"/>
                <w:shd w:val="clear" w:color="auto" w:fill="FFFFFF"/>
                <w:lang w:val="x-none" w:eastAsia="ru-RU"/>
              </w:rPr>
              <w:t>Письмо министерства образования Красноярского края от</w:t>
            </w:r>
            <w:r w:rsidRPr="008F2470">
              <w:rPr>
                <w:bCs/>
                <w:w w:val="90"/>
                <w:sz w:val="24"/>
                <w:szCs w:val="24"/>
                <w:shd w:val="clear" w:color="auto" w:fill="FFFFFF"/>
                <w:lang w:val="ru-RU" w:eastAsia="ru-RU"/>
              </w:rPr>
              <w:t xml:space="preserve"> 12</w:t>
            </w:r>
            <w:r w:rsidRPr="008F2470">
              <w:rPr>
                <w:bCs/>
                <w:w w:val="90"/>
                <w:sz w:val="24"/>
                <w:szCs w:val="24"/>
                <w:shd w:val="clear" w:color="auto" w:fill="FFFFFF"/>
                <w:lang w:val="x-none" w:eastAsia="ru-RU"/>
              </w:rPr>
              <w:t>.08.20</w:t>
            </w:r>
            <w:r w:rsidRPr="008F2470">
              <w:rPr>
                <w:bCs/>
                <w:w w:val="90"/>
                <w:sz w:val="24"/>
                <w:szCs w:val="24"/>
                <w:shd w:val="clear" w:color="auto" w:fill="FFFFFF"/>
                <w:lang w:val="ru-RU" w:eastAsia="ru-RU"/>
              </w:rPr>
              <w:t>20</w:t>
            </w:r>
            <w:r w:rsidRPr="008F2470">
              <w:rPr>
                <w:bCs/>
                <w:w w:val="90"/>
                <w:sz w:val="24"/>
                <w:szCs w:val="24"/>
                <w:shd w:val="clear" w:color="auto" w:fill="FFFFFF"/>
                <w:lang w:val="x-none" w:eastAsia="ru-RU"/>
              </w:rPr>
              <w:t xml:space="preserve"> № 75-</w:t>
            </w:r>
            <w:r w:rsidRPr="008F2470">
              <w:rPr>
                <w:bCs/>
                <w:w w:val="90"/>
                <w:sz w:val="24"/>
                <w:szCs w:val="24"/>
                <w:shd w:val="clear" w:color="auto" w:fill="FFFFFF"/>
                <w:lang w:val="ru-RU" w:eastAsia="ru-RU"/>
              </w:rPr>
              <w:t>11381</w:t>
            </w:r>
            <w:r w:rsidRPr="008F2470">
              <w:rPr>
                <w:bCs/>
                <w:w w:val="90"/>
                <w:sz w:val="24"/>
                <w:szCs w:val="24"/>
                <w:shd w:val="clear" w:color="auto" w:fill="FFFFFF"/>
                <w:lang w:val="x-none" w:eastAsia="ru-RU"/>
              </w:rPr>
              <w:t xml:space="preserve"> "О проведении школьного этапа всероссийской олимпиады школьников и методических рекомендаци</w:t>
            </w:r>
            <w:r w:rsidRPr="008F2470">
              <w:rPr>
                <w:bCs/>
                <w:w w:val="90"/>
                <w:sz w:val="24"/>
                <w:szCs w:val="24"/>
                <w:shd w:val="clear" w:color="auto" w:fill="FFFFFF"/>
                <w:lang w:val="ru-RU" w:eastAsia="ru-RU"/>
              </w:rPr>
              <w:t>ях</w:t>
            </w:r>
            <w:r w:rsidRPr="008F2470">
              <w:rPr>
                <w:bCs/>
                <w:w w:val="90"/>
                <w:sz w:val="24"/>
                <w:szCs w:val="24"/>
                <w:shd w:val="clear" w:color="auto" w:fill="FFFFFF"/>
                <w:lang w:val="x-none" w:eastAsia="ru-RU"/>
              </w:rPr>
              <w:t xml:space="preserve"> для школьников муниципального этапа</w:t>
            </w:r>
            <w:r w:rsidRPr="008F2470">
              <w:rPr>
                <w:bCs/>
                <w:w w:val="90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="0006100D">
              <w:rPr>
                <w:bCs/>
                <w:w w:val="90"/>
                <w:sz w:val="24"/>
                <w:szCs w:val="24"/>
                <w:shd w:val="clear" w:color="auto" w:fill="FFFFFF"/>
                <w:lang w:val="ru-RU" w:eastAsia="ru-RU"/>
              </w:rPr>
              <w:fldChar w:fldCharType="end"/>
            </w:r>
            <w:r w:rsidRPr="008F2470">
              <w:rPr>
                <w:sz w:val="24"/>
                <w:szCs w:val="24"/>
                <w:lang w:val="ru-RU"/>
              </w:rPr>
              <w:t xml:space="preserve"> </w:t>
            </w:r>
          </w:p>
          <w:p w:rsidR="00E209B8" w:rsidRPr="008F2470" w:rsidRDefault="00E209B8" w:rsidP="00E209B8">
            <w:pPr>
              <w:jc w:val="both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 xml:space="preserve">- Приказ управления образования №50  от10.09.2020 г «О назначении ответственного за проведение школьного  и муниципального этапа </w:t>
            </w:r>
            <w:proofErr w:type="spellStart"/>
            <w:r w:rsidRPr="008F2470">
              <w:rPr>
                <w:sz w:val="24"/>
                <w:szCs w:val="24"/>
                <w:lang w:val="ru-RU"/>
              </w:rPr>
              <w:t>ВсОШ</w:t>
            </w:r>
            <w:proofErr w:type="spellEnd"/>
            <w:r w:rsidRPr="008F2470">
              <w:rPr>
                <w:sz w:val="24"/>
                <w:szCs w:val="24"/>
                <w:lang w:val="ru-RU"/>
              </w:rPr>
              <w:t xml:space="preserve"> в 2020-21 учебном году»</w:t>
            </w:r>
          </w:p>
          <w:p w:rsidR="00E209B8" w:rsidRPr="008F2470" w:rsidRDefault="00E209B8" w:rsidP="00E209B8">
            <w:pPr>
              <w:jc w:val="both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- Приказ управления образования №53  от17.09.2020 г.</w:t>
            </w:r>
            <w:r w:rsidRPr="008F2470">
              <w:rPr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8F2470">
              <w:rPr>
                <w:bCs/>
                <w:sz w:val="24"/>
                <w:szCs w:val="24"/>
                <w:lang w:val="ru-RU"/>
              </w:rPr>
              <w:t xml:space="preserve">О проведении  </w:t>
            </w:r>
            <w:r w:rsidRPr="008F2470">
              <w:rPr>
                <w:sz w:val="24"/>
                <w:szCs w:val="24"/>
                <w:lang w:val="ru-RU"/>
              </w:rPr>
              <w:t>школьного этапа  Всероссийской  олимпиады школьников»</w:t>
            </w:r>
          </w:p>
          <w:p w:rsidR="00E209B8" w:rsidRPr="008F2470" w:rsidRDefault="00E209B8" w:rsidP="00E209B8">
            <w:pPr>
              <w:jc w:val="both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- Приказ управления образования №57  от 30.09.2020г «О    мерах безопасности при проведении школьного этапа всероссийской олимпиады школьников</w:t>
            </w:r>
          </w:p>
          <w:p w:rsidR="00E209B8" w:rsidRPr="008F2470" w:rsidRDefault="00E209B8" w:rsidP="00E209B8">
            <w:pPr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lastRenderedPageBreak/>
              <w:t>Приказ размещён на сайте управления образования   по адресу:</w:t>
            </w:r>
            <w:proofErr w:type="spellStart"/>
            <w:r w:rsidRPr="008F2470">
              <w:rPr>
                <w:sz w:val="24"/>
                <w:szCs w:val="24"/>
              </w:rPr>
              <w:t>balaxtayo</w:t>
            </w:r>
            <w:proofErr w:type="spellEnd"/>
            <w:r w:rsidRPr="008F2470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8F2470">
              <w:rPr>
                <w:sz w:val="24"/>
                <w:szCs w:val="24"/>
              </w:rPr>
              <w:t>ucoz</w:t>
            </w:r>
            <w:proofErr w:type="spellEnd"/>
            <w:r w:rsidRPr="008F2470">
              <w:rPr>
                <w:sz w:val="24"/>
                <w:szCs w:val="24"/>
                <w:lang w:val="ru-RU"/>
              </w:rPr>
              <w:t>.</w:t>
            </w:r>
            <w:r w:rsidRPr="008F2470">
              <w:rPr>
                <w:sz w:val="24"/>
                <w:szCs w:val="24"/>
              </w:rPr>
              <w:t>net</w:t>
            </w:r>
            <w:r w:rsidRPr="008F2470">
              <w:rPr>
                <w:sz w:val="24"/>
                <w:szCs w:val="24"/>
                <w:lang w:val="ru-RU"/>
              </w:rPr>
              <w:t xml:space="preserve"> (ссылка </w:t>
            </w:r>
            <w:r w:rsidRPr="008F2470">
              <w:rPr>
                <w:sz w:val="24"/>
                <w:szCs w:val="24"/>
              </w:rPr>
              <w:t>http</w:t>
            </w:r>
            <w:r w:rsidRPr="008F2470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8F2470">
              <w:rPr>
                <w:sz w:val="24"/>
                <w:szCs w:val="24"/>
              </w:rPr>
              <w:t>balaxtayo</w:t>
            </w:r>
            <w:proofErr w:type="spellEnd"/>
            <w:r w:rsidRPr="008F2470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8F2470">
              <w:rPr>
                <w:sz w:val="24"/>
                <w:szCs w:val="24"/>
              </w:rPr>
              <w:t>ucoz</w:t>
            </w:r>
            <w:proofErr w:type="spellEnd"/>
            <w:r w:rsidRPr="008F2470">
              <w:rPr>
                <w:sz w:val="24"/>
                <w:szCs w:val="24"/>
                <w:lang w:val="ru-RU"/>
              </w:rPr>
              <w:t>.</w:t>
            </w:r>
            <w:r w:rsidRPr="008F2470">
              <w:rPr>
                <w:sz w:val="24"/>
                <w:szCs w:val="24"/>
              </w:rPr>
              <w:t>net</w:t>
            </w:r>
            <w:r w:rsidRPr="008F2470">
              <w:rPr>
                <w:sz w:val="24"/>
                <w:szCs w:val="24"/>
                <w:lang w:val="ru-RU"/>
              </w:rPr>
              <w:t>/</w:t>
            </w:r>
            <w:r w:rsidRPr="008F2470">
              <w:rPr>
                <w:sz w:val="24"/>
                <w:szCs w:val="24"/>
              </w:rPr>
              <w:t>index</w:t>
            </w:r>
            <w:r w:rsidRPr="008F247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8F2470">
              <w:rPr>
                <w:sz w:val="24"/>
                <w:szCs w:val="24"/>
              </w:rPr>
              <w:t>vserossijskaja</w:t>
            </w:r>
            <w:proofErr w:type="spellEnd"/>
            <w:r w:rsidRPr="008F2470">
              <w:rPr>
                <w:sz w:val="24"/>
                <w:szCs w:val="24"/>
                <w:lang w:val="ru-RU"/>
              </w:rPr>
              <w:t>_</w:t>
            </w:r>
            <w:proofErr w:type="spellStart"/>
            <w:r w:rsidRPr="008F2470">
              <w:rPr>
                <w:sz w:val="24"/>
                <w:szCs w:val="24"/>
              </w:rPr>
              <w:t>olimpiada</w:t>
            </w:r>
            <w:proofErr w:type="spellEnd"/>
            <w:r w:rsidRPr="008F2470">
              <w:rPr>
                <w:sz w:val="24"/>
                <w:szCs w:val="24"/>
                <w:lang w:val="ru-RU"/>
              </w:rPr>
              <w:t>_</w:t>
            </w:r>
            <w:proofErr w:type="spellStart"/>
            <w:r w:rsidRPr="008F2470">
              <w:rPr>
                <w:sz w:val="24"/>
                <w:szCs w:val="24"/>
              </w:rPr>
              <w:t>shkolnikov</w:t>
            </w:r>
            <w:proofErr w:type="spellEnd"/>
            <w:r w:rsidRPr="008F2470">
              <w:rPr>
                <w:sz w:val="24"/>
                <w:szCs w:val="24"/>
                <w:lang w:val="ru-RU"/>
              </w:rPr>
              <w:t xml:space="preserve">/0-52). Олимпиады проводились  на всех  13площадках средних общеобразовательных школ, в том числе  их 4 филиалах: </w:t>
            </w:r>
          </w:p>
          <w:p w:rsidR="00E209B8" w:rsidRPr="008F2470" w:rsidRDefault="00E209B8" w:rsidP="00E209B8">
            <w:pPr>
              <w:rPr>
                <w:sz w:val="24"/>
                <w:szCs w:val="24"/>
                <w:lang w:val="ru-RU"/>
              </w:rPr>
            </w:pPr>
          </w:p>
          <w:tbl>
            <w:tblPr>
              <w:tblW w:w="8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7904"/>
            </w:tblGrid>
            <w:tr w:rsidR="00E209B8" w:rsidRPr="008F2470" w:rsidTr="0040276D"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40276D">
                  <w:pPr>
                    <w:jc w:val="center"/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F2470">
                    <w:rPr>
                      <w:sz w:val="24"/>
                      <w:szCs w:val="24"/>
                    </w:rPr>
                    <w:t>пункт</w:t>
                  </w:r>
                  <w:proofErr w:type="spellEnd"/>
                  <w:r w:rsidRPr="008F24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2470">
                    <w:rPr>
                      <w:sz w:val="24"/>
                      <w:szCs w:val="24"/>
                    </w:rPr>
                    <w:t>проведения</w:t>
                  </w:r>
                  <w:proofErr w:type="spellEnd"/>
                </w:p>
              </w:tc>
            </w:tr>
            <w:tr w:rsidR="00E209B8" w:rsidRPr="009875D9" w:rsidTr="0040276D">
              <w:trPr>
                <w:trHeight w:val="225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  <w:lang w:val="ru-RU"/>
                    </w:rPr>
                  </w:pPr>
                  <w:r w:rsidRPr="008F2470">
                    <w:rPr>
                      <w:sz w:val="24"/>
                      <w:szCs w:val="24"/>
                      <w:lang w:val="ru-RU"/>
                    </w:rPr>
                    <w:t>МБОУ «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Балахтинская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 СШ№1 им. Героя Советского Союза 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Ф.Л.Каткова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>»</w:t>
                  </w:r>
                </w:p>
              </w:tc>
            </w:tr>
            <w:tr w:rsidR="00E209B8" w:rsidRPr="008F2470" w:rsidTr="0040276D">
              <w:trPr>
                <w:trHeight w:val="255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8F2470">
                    <w:rPr>
                      <w:sz w:val="24"/>
                      <w:szCs w:val="24"/>
                    </w:rPr>
                    <w:t>Балахтинская</w:t>
                  </w:r>
                  <w:proofErr w:type="spellEnd"/>
                  <w:r w:rsidRPr="008F2470">
                    <w:rPr>
                      <w:sz w:val="24"/>
                      <w:szCs w:val="24"/>
                    </w:rPr>
                    <w:t xml:space="preserve"> СОШ№2, </w:t>
                  </w:r>
                </w:p>
              </w:tc>
            </w:tr>
            <w:tr w:rsidR="00E209B8" w:rsidRPr="008F2470" w:rsidTr="0040276D">
              <w:trPr>
                <w:trHeight w:val="360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8F2470">
                    <w:rPr>
                      <w:sz w:val="24"/>
                      <w:szCs w:val="24"/>
                    </w:rPr>
                    <w:t>Большесырская</w:t>
                  </w:r>
                  <w:proofErr w:type="spellEnd"/>
                  <w:r w:rsidRPr="008F2470">
                    <w:rPr>
                      <w:sz w:val="24"/>
                      <w:szCs w:val="24"/>
                    </w:rPr>
                    <w:t xml:space="preserve"> СОШ,</w:t>
                  </w:r>
                </w:p>
              </w:tc>
            </w:tr>
            <w:tr w:rsidR="00E209B8" w:rsidRPr="009875D9" w:rsidTr="0040276D">
              <w:trPr>
                <w:trHeight w:val="225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  <w:lang w:val="ru-RU"/>
                    </w:rPr>
                  </w:pPr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МБОУ 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Еловская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 СШ им. 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В.И.Хватова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>,</w:t>
                  </w:r>
                </w:p>
              </w:tc>
            </w:tr>
            <w:tr w:rsidR="00E209B8" w:rsidRPr="008F2470" w:rsidTr="0040276D">
              <w:trPr>
                <w:trHeight w:val="270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8F2470">
                    <w:rPr>
                      <w:sz w:val="24"/>
                      <w:szCs w:val="24"/>
                    </w:rPr>
                    <w:t>Грузенская</w:t>
                  </w:r>
                  <w:proofErr w:type="spellEnd"/>
                  <w:r w:rsidRPr="008F2470">
                    <w:rPr>
                      <w:sz w:val="24"/>
                      <w:szCs w:val="24"/>
                    </w:rPr>
                    <w:t xml:space="preserve"> СОШ,</w:t>
                  </w:r>
                </w:p>
              </w:tc>
            </w:tr>
            <w:tr w:rsidR="00E209B8" w:rsidRPr="008F2470" w:rsidTr="0040276D">
              <w:trPr>
                <w:trHeight w:val="233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8F2470">
                    <w:rPr>
                      <w:sz w:val="24"/>
                      <w:szCs w:val="24"/>
                    </w:rPr>
                    <w:t>Кожановская</w:t>
                  </w:r>
                  <w:proofErr w:type="spellEnd"/>
                  <w:r w:rsidRPr="008F2470">
                    <w:rPr>
                      <w:sz w:val="24"/>
                      <w:szCs w:val="24"/>
                    </w:rPr>
                    <w:t xml:space="preserve"> СОШ,</w:t>
                  </w:r>
                </w:p>
              </w:tc>
            </w:tr>
            <w:tr w:rsidR="00E209B8" w:rsidRPr="008F2470" w:rsidTr="0040276D">
              <w:trPr>
                <w:trHeight w:val="293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8F2470">
                    <w:rPr>
                      <w:sz w:val="24"/>
                      <w:szCs w:val="24"/>
                    </w:rPr>
                    <w:t>Огурская</w:t>
                  </w:r>
                  <w:proofErr w:type="spellEnd"/>
                  <w:r w:rsidRPr="008F2470">
                    <w:rPr>
                      <w:sz w:val="24"/>
                      <w:szCs w:val="24"/>
                    </w:rPr>
                    <w:t xml:space="preserve"> СОШ,</w:t>
                  </w:r>
                </w:p>
              </w:tc>
            </w:tr>
            <w:tr w:rsidR="00E209B8" w:rsidRPr="009875D9" w:rsidTr="0040276D">
              <w:trPr>
                <w:trHeight w:val="263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  <w:lang w:val="ru-RU"/>
                    </w:rPr>
                  </w:pPr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МБОУ «Приморская СШ им Героя Советского Союза 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М.А.Юшкова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>»,</w:t>
                  </w:r>
                </w:p>
              </w:tc>
            </w:tr>
            <w:tr w:rsidR="00E209B8" w:rsidRPr="008F2470" w:rsidTr="0040276D">
              <w:trPr>
                <w:trHeight w:val="233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8F2470">
                    <w:rPr>
                      <w:sz w:val="24"/>
                      <w:szCs w:val="24"/>
                    </w:rPr>
                    <w:t>Петропавловская</w:t>
                  </w:r>
                  <w:proofErr w:type="spellEnd"/>
                  <w:r w:rsidRPr="008F2470">
                    <w:rPr>
                      <w:sz w:val="24"/>
                      <w:szCs w:val="24"/>
                    </w:rPr>
                    <w:t xml:space="preserve"> СОШ, </w:t>
                  </w:r>
                </w:p>
              </w:tc>
            </w:tr>
            <w:tr w:rsidR="00E209B8" w:rsidRPr="009875D9" w:rsidTr="0040276D">
              <w:trPr>
                <w:trHeight w:val="293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  <w:lang w:val="ru-RU"/>
                    </w:rPr>
                  </w:pPr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МБОУ Ровненская СШ им. 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Г.П.Ерофеева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>,</w:t>
                  </w:r>
                </w:p>
              </w:tc>
            </w:tr>
            <w:tr w:rsidR="00E209B8" w:rsidRPr="008F2470" w:rsidTr="0040276D">
              <w:trPr>
                <w:trHeight w:val="248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8F2470">
                    <w:rPr>
                      <w:sz w:val="24"/>
                      <w:szCs w:val="24"/>
                    </w:rPr>
                    <w:t>Тюльковская</w:t>
                  </w:r>
                  <w:proofErr w:type="spellEnd"/>
                  <w:r w:rsidRPr="008F2470">
                    <w:rPr>
                      <w:sz w:val="24"/>
                      <w:szCs w:val="24"/>
                    </w:rPr>
                    <w:t xml:space="preserve"> СОШ,</w:t>
                  </w:r>
                </w:p>
              </w:tc>
            </w:tr>
            <w:tr w:rsidR="00E209B8" w:rsidRPr="009875D9" w:rsidTr="0040276D">
              <w:trPr>
                <w:trHeight w:val="278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  <w:lang w:val="ru-RU"/>
                    </w:rPr>
                  </w:pPr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МБОУ 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Чулымская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 СШ им</w:t>
                  </w:r>
                  <w:proofErr w:type="gramStart"/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 .</w:t>
                  </w:r>
                  <w:proofErr w:type="gramEnd"/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 Героя Советского Союза 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В.В.Пилипаса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>,</w:t>
                  </w:r>
                </w:p>
              </w:tc>
            </w:tr>
            <w:tr w:rsidR="00E209B8" w:rsidRPr="008F2470" w:rsidTr="0040276D">
              <w:trPr>
                <w:trHeight w:val="293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  <w:r w:rsidRPr="008F2470">
                    <w:rPr>
                      <w:sz w:val="24"/>
                      <w:szCs w:val="24"/>
                    </w:rPr>
                    <w:t xml:space="preserve"> МБОУ </w:t>
                  </w:r>
                  <w:proofErr w:type="spellStart"/>
                  <w:r w:rsidRPr="008F2470">
                    <w:rPr>
                      <w:sz w:val="24"/>
                      <w:szCs w:val="24"/>
                    </w:rPr>
                    <w:t>МБОУ</w:t>
                  </w:r>
                  <w:proofErr w:type="spellEnd"/>
                  <w:r w:rsidRPr="008F247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2470">
                    <w:rPr>
                      <w:sz w:val="24"/>
                      <w:szCs w:val="24"/>
                    </w:rPr>
                    <w:t>Черёмушкинская</w:t>
                  </w:r>
                  <w:proofErr w:type="spellEnd"/>
                  <w:r w:rsidRPr="008F2470">
                    <w:rPr>
                      <w:sz w:val="24"/>
                      <w:szCs w:val="24"/>
                    </w:rPr>
                    <w:t xml:space="preserve"> СОШ</w:t>
                  </w:r>
                </w:p>
              </w:tc>
            </w:tr>
            <w:tr w:rsidR="00E209B8" w:rsidRPr="008F2470" w:rsidTr="0040276D">
              <w:trPr>
                <w:trHeight w:val="293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suppressAutoHyphens/>
                    <w:rPr>
                      <w:bCs/>
                      <w:sz w:val="24"/>
                      <w:szCs w:val="24"/>
                    </w:rPr>
                  </w:pPr>
                  <w:r w:rsidRPr="008F2470">
                    <w:rPr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suppressAutoHyphens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>Чистопрудненская</w:t>
                  </w:r>
                  <w:proofErr w:type="spellEnd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 xml:space="preserve"> ООШ-филиал </w:t>
                  </w:r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МБОУ 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Еловская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 СШ им. </w:t>
                  </w:r>
                  <w:proofErr w:type="spellStart"/>
                  <w:r w:rsidRPr="008F2470">
                    <w:rPr>
                      <w:sz w:val="24"/>
                      <w:szCs w:val="24"/>
                    </w:rPr>
                    <w:t>В.И.Хватова</w:t>
                  </w:r>
                  <w:proofErr w:type="spellEnd"/>
                </w:p>
              </w:tc>
            </w:tr>
            <w:tr w:rsidR="00E209B8" w:rsidRPr="009875D9" w:rsidTr="0040276D">
              <w:trPr>
                <w:trHeight w:val="293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suppressAutoHyphens/>
                    <w:rPr>
                      <w:bCs/>
                      <w:sz w:val="24"/>
                      <w:szCs w:val="24"/>
                    </w:rPr>
                  </w:pPr>
                  <w:r w:rsidRPr="008F2470">
                    <w:rPr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suppressAutoHyphens/>
                    <w:rPr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>Безъязыковская</w:t>
                  </w:r>
                  <w:proofErr w:type="spellEnd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 xml:space="preserve"> ООШ </w:t>
                  </w:r>
                  <w:proofErr w:type="gramStart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>-ф</w:t>
                  </w:r>
                  <w:proofErr w:type="gramEnd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 xml:space="preserve">илиал </w:t>
                  </w:r>
                  <w:r w:rsidRPr="008F2470">
                    <w:rPr>
                      <w:sz w:val="24"/>
                      <w:szCs w:val="24"/>
                      <w:lang w:val="ru-RU"/>
                    </w:rPr>
                    <w:t>МБОУ «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Балахтинская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 СШ№1 им. Героя Советского Союза 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Ф.Л.Каткова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>»</w:t>
                  </w:r>
                </w:p>
              </w:tc>
            </w:tr>
            <w:tr w:rsidR="00E209B8" w:rsidRPr="009875D9" w:rsidTr="0040276D">
              <w:trPr>
                <w:trHeight w:val="293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suppressAutoHyphens/>
                    <w:rPr>
                      <w:bCs/>
                      <w:sz w:val="24"/>
                      <w:szCs w:val="24"/>
                    </w:rPr>
                  </w:pPr>
                  <w:r w:rsidRPr="008F2470">
                    <w:rPr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suppressAutoHyphens/>
                    <w:rPr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>Красненская</w:t>
                  </w:r>
                  <w:proofErr w:type="spellEnd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 xml:space="preserve"> ОО</w:t>
                  </w:r>
                  <w:proofErr w:type="gramStart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>Ш-</w:t>
                  </w:r>
                  <w:proofErr w:type="gramEnd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 xml:space="preserve"> филиал </w:t>
                  </w:r>
                  <w:r w:rsidRPr="008F2470">
                    <w:rPr>
                      <w:sz w:val="24"/>
                      <w:szCs w:val="24"/>
                      <w:lang w:val="ru-RU"/>
                    </w:rPr>
                    <w:t>МБОУ «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Балахтинская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 xml:space="preserve"> СШ№1 им. Героя Советского Союза </w:t>
                  </w:r>
                  <w:proofErr w:type="spellStart"/>
                  <w:r w:rsidRPr="008F2470">
                    <w:rPr>
                      <w:sz w:val="24"/>
                      <w:szCs w:val="24"/>
                      <w:lang w:val="ru-RU"/>
                    </w:rPr>
                    <w:t>Ф.Л.Каткова</w:t>
                  </w:r>
                  <w:proofErr w:type="spellEnd"/>
                  <w:r w:rsidRPr="008F2470">
                    <w:rPr>
                      <w:sz w:val="24"/>
                      <w:szCs w:val="24"/>
                      <w:lang w:val="ru-RU"/>
                    </w:rPr>
                    <w:t>»</w:t>
                  </w:r>
                </w:p>
              </w:tc>
            </w:tr>
            <w:tr w:rsidR="00E209B8" w:rsidRPr="009875D9" w:rsidTr="0040276D">
              <w:trPr>
                <w:trHeight w:val="293"/>
              </w:trPr>
              <w:tc>
                <w:tcPr>
                  <w:tcW w:w="851" w:type="dxa"/>
                  <w:shd w:val="clear" w:color="auto" w:fill="auto"/>
                </w:tcPr>
                <w:p w:rsidR="00E209B8" w:rsidRPr="008F2470" w:rsidRDefault="00E209B8" w:rsidP="00E209B8">
                  <w:pPr>
                    <w:suppressAutoHyphens/>
                    <w:rPr>
                      <w:bCs/>
                      <w:sz w:val="24"/>
                      <w:szCs w:val="24"/>
                    </w:rPr>
                  </w:pPr>
                  <w:r w:rsidRPr="008F2470">
                    <w:rPr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904" w:type="dxa"/>
                  <w:shd w:val="clear" w:color="auto" w:fill="auto"/>
                </w:tcPr>
                <w:p w:rsidR="00E209B8" w:rsidRPr="008F2470" w:rsidRDefault="00E209B8" w:rsidP="0040276D">
                  <w:pPr>
                    <w:suppressAutoHyphens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>Угольная НО</w:t>
                  </w:r>
                  <w:proofErr w:type="gramStart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>Ш-</w:t>
                  </w:r>
                  <w:proofErr w:type="gramEnd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 xml:space="preserve"> филиал МБОУ </w:t>
                  </w:r>
                  <w:proofErr w:type="spellStart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>Тюльковская</w:t>
                  </w:r>
                  <w:proofErr w:type="spellEnd"/>
                  <w:r w:rsidRPr="008F2470">
                    <w:rPr>
                      <w:bCs/>
                      <w:sz w:val="24"/>
                      <w:szCs w:val="24"/>
                      <w:lang w:val="ru-RU"/>
                    </w:rPr>
                    <w:t xml:space="preserve"> СОШ </w:t>
                  </w:r>
                </w:p>
              </w:tc>
            </w:tr>
          </w:tbl>
          <w:p w:rsidR="00E209B8" w:rsidRPr="008F2470" w:rsidRDefault="00E209B8" w:rsidP="00E209B8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</w:p>
          <w:p w:rsidR="00E209B8" w:rsidRPr="008F2470" w:rsidRDefault="00E209B8" w:rsidP="00E209B8">
            <w:pPr>
              <w:spacing w:before="100" w:beforeAutospacing="1" w:after="100" w:afterAutospacing="1"/>
              <w:rPr>
                <w:noProof/>
                <w:sz w:val="28"/>
                <w:szCs w:val="28"/>
                <w:lang w:val="ru-RU"/>
              </w:rPr>
            </w:pPr>
            <w:r w:rsidRPr="008F2470">
              <w:rPr>
                <w:sz w:val="24"/>
                <w:szCs w:val="24"/>
                <w:lang w:val="ru-RU" w:eastAsia="ru-RU"/>
              </w:rPr>
              <w:t>Школьный этап олимпиады проводился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для 5-11 классов по 20 предметам, для 4-х классов  по 2-м предметам. Заявки на участие в олимпиадах по французскому</w:t>
            </w:r>
            <w:proofErr w:type="gramStart"/>
            <w:r w:rsidRPr="008F2470">
              <w:rPr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8F2470">
              <w:rPr>
                <w:sz w:val="24"/>
                <w:szCs w:val="24"/>
                <w:lang w:val="ru-RU" w:eastAsia="ru-RU"/>
              </w:rPr>
              <w:t xml:space="preserve"> китайскому, итальянскому, испанскому языкам  </w:t>
            </w:r>
            <w:r w:rsidRPr="008F2470">
              <w:rPr>
                <w:sz w:val="24"/>
                <w:szCs w:val="24"/>
                <w:lang w:val="ru-RU"/>
              </w:rPr>
              <w:t xml:space="preserve"> </w:t>
            </w:r>
            <w:r w:rsidRPr="008F2470">
              <w:rPr>
                <w:sz w:val="24"/>
                <w:szCs w:val="24"/>
                <w:lang w:val="ru-RU" w:eastAsia="ru-RU"/>
              </w:rPr>
              <w:t xml:space="preserve"> не поступили, в связи с этим олимпиады по данным предметам  не проводилась. </w:t>
            </w:r>
            <w:r w:rsidRPr="008F2470">
              <w:rPr>
                <w:sz w:val="24"/>
                <w:szCs w:val="24"/>
                <w:lang w:val="ru-RU"/>
              </w:rPr>
              <w:t xml:space="preserve"> </w:t>
            </w:r>
            <w:r w:rsidRPr="008F2470">
              <w:rPr>
                <w:noProof/>
                <w:sz w:val="24"/>
                <w:szCs w:val="24"/>
                <w:lang w:val="ru-RU"/>
              </w:rPr>
              <w:t xml:space="preserve">Было </w:t>
            </w:r>
            <w:r w:rsidRPr="008F2470">
              <w:rPr>
                <w:sz w:val="24"/>
                <w:szCs w:val="24"/>
                <w:lang w:val="ru-RU"/>
              </w:rPr>
              <w:t>о</w:t>
            </w:r>
            <w:r w:rsidRPr="008F2470">
              <w:rPr>
                <w:noProof/>
                <w:sz w:val="24"/>
                <w:szCs w:val="24"/>
                <w:lang w:val="ru-RU"/>
              </w:rPr>
              <w:t xml:space="preserve">беспечено </w:t>
            </w:r>
            <w:r w:rsidRPr="008F2470">
              <w:rPr>
                <w:sz w:val="24"/>
                <w:szCs w:val="24"/>
                <w:lang w:val="ru-RU"/>
              </w:rPr>
              <w:t>с</w:t>
            </w:r>
            <w:r w:rsidRPr="008F2470">
              <w:rPr>
                <w:noProof/>
                <w:sz w:val="24"/>
                <w:szCs w:val="24"/>
                <w:lang w:val="ru-RU"/>
              </w:rPr>
              <w:t xml:space="preserve">охранение </w:t>
            </w:r>
            <w:r w:rsidRPr="008F2470">
              <w:rPr>
                <w:sz w:val="24"/>
                <w:szCs w:val="24"/>
                <w:lang w:val="ru-RU"/>
              </w:rPr>
              <w:t>с</w:t>
            </w:r>
            <w:r w:rsidRPr="008F2470">
              <w:rPr>
                <w:noProof/>
                <w:sz w:val="24"/>
                <w:szCs w:val="24"/>
                <w:lang w:val="ru-RU"/>
              </w:rPr>
              <w:t xml:space="preserve">екретности </w:t>
            </w:r>
            <w:r w:rsidRPr="008F2470">
              <w:rPr>
                <w:sz w:val="24"/>
                <w:szCs w:val="24"/>
                <w:lang w:val="ru-RU"/>
              </w:rPr>
              <w:t>олимпиадных</w:t>
            </w:r>
            <w:r w:rsidRPr="008F2470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8F2470">
              <w:rPr>
                <w:sz w:val="24"/>
                <w:szCs w:val="24"/>
                <w:lang w:val="ru-RU"/>
              </w:rPr>
              <w:t>з</w:t>
            </w:r>
            <w:r w:rsidRPr="008F2470">
              <w:rPr>
                <w:noProof/>
                <w:sz w:val="24"/>
                <w:szCs w:val="24"/>
                <w:lang w:val="ru-RU"/>
              </w:rPr>
              <w:t xml:space="preserve">аданий. </w:t>
            </w:r>
            <w:r w:rsidRPr="008F2470">
              <w:rPr>
                <w:sz w:val="24"/>
                <w:szCs w:val="24"/>
                <w:lang w:val="ru-RU"/>
              </w:rPr>
              <w:lastRenderedPageBreak/>
              <w:t>Количество участников -1362человек,</w:t>
            </w:r>
            <w:r w:rsidRPr="008F2470">
              <w:rPr>
                <w:noProof/>
                <w:sz w:val="24"/>
                <w:szCs w:val="24"/>
                <w:lang w:val="ru-RU"/>
              </w:rPr>
              <w:t xml:space="preserve"> что составляет 80,12  % от общего числа учащихся. На всех площадках  225 учащихся 4-х классов, что составляет 75% от их общего числа, приняли участие в олимпиаде   по русскому языку и математике</w:t>
            </w:r>
            <w:r w:rsidRPr="008F2470">
              <w:rPr>
                <w:sz w:val="24"/>
                <w:szCs w:val="24"/>
                <w:lang w:val="ru-RU"/>
              </w:rPr>
              <w:t xml:space="preserve">. 58детей с ограниченными способностями также имели возможность выполнить олимпиадные задания на школьном уровне. </w:t>
            </w:r>
            <w:r w:rsidRPr="008F2470">
              <w:rPr>
                <w:sz w:val="24"/>
                <w:szCs w:val="24"/>
                <w:lang w:val="ru-RU" w:eastAsia="ru-RU"/>
              </w:rPr>
              <w:t xml:space="preserve">Родители обучающихся, заявивших  о своём участии в олимпиаде, представили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ребёнка.  </w:t>
            </w:r>
            <w:r w:rsidRPr="008F2470">
              <w:rPr>
                <w:noProof/>
                <w:sz w:val="24"/>
                <w:szCs w:val="24"/>
                <w:lang w:val="ru-RU"/>
              </w:rPr>
              <w:t xml:space="preserve">Согласно приказу управления образования,  </w:t>
            </w:r>
            <w:r w:rsidRPr="008F2470">
              <w:rPr>
                <w:sz w:val="24"/>
                <w:szCs w:val="24"/>
                <w:lang w:val="ru-RU"/>
              </w:rPr>
              <w:t xml:space="preserve">предметные комиссии по проверке олимпиадных работ школьного этапа  определили   победителей и призеров школьного этапа олимпиады на каждый класс по общеобразовательным предметам среди участников, набравших не менее 50% баллов </w:t>
            </w:r>
            <w:proofErr w:type="gramStart"/>
            <w:r w:rsidRPr="008F2470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8F2470">
              <w:rPr>
                <w:sz w:val="24"/>
                <w:szCs w:val="24"/>
                <w:lang w:val="ru-RU"/>
              </w:rPr>
              <w:t xml:space="preserve"> максимально  возможных. В связи с усложнившейся эпидемиологической  ситуацией по распространению </w:t>
            </w:r>
            <w:proofErr w:type="spellStart"/>
            <w:r w:rsidRPr="008F2470">
              <w:rPr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8F2470">
              <w:rPr>
                <w:sz w:val="24"/>
                <w:szCs w:val="24"/>
                <w:lang w:val="ru-RU"/>
              </w:rPr>
              <w:t xml:space="preserve"> инфекции  </w:t>
            </w:r>
            <w:r w:rsidRPr="008F2470">
              <w:rPr>
                <w:noProof/>
                <w:sz w:val="24"/>
                <w:szCs w:val="24"/>
                <w:lang w:val="ru-RU"/>
              </w:rPr>
              <w:t>в сравнении с прошлыми годами   количество участников школьного этапа  уменьшилось на 8% ,соответственно   сократилось общее  количество победителей  и призёров.В сравнении с прошлыми годами наблюдается положитедьная динамика результатов по информатике, астрон</w:t>
            </w:r>
            <w:r w:rsidR="008F2470" w:rsidRPr="008F2470">
              <w:rPr>
                <w:noProof/>
                <w:sz w:val="24"/>
                <w:szCs w:val="24"/>
                <w:lang w:val="ru-RU"/>
              </w:rPr>
              <w:t>омии,географии, обществознанию .</w:t>
            </w:r>
            <w:r w:rsidRPr="008F2470">
              <w:rPr>
                <w:noProof/>
                <w:sz w:val="24"/>
                <w:szCs w:val="24"/>
                <w:lang w:val="ru-RU"/>
              </w:rPr>
              <w:t>Трудности при проведении школьного этапа не возникали</w:t>
            </w:r>
            <w:r w:rsidRPr="008F2470">
              <w:rPr>
                <w:noProof/>
                <w:sz w:val="28"/>
                <w:szCs w:val="28"/>
                <w:lang w:val="ru-RU"/>
              </w:rPr>
              <w:t>.</w:t>
            </w:r>
          </w:p>
          <w:p w:rsidR="00E209B8" w:rsidRPr="00DB094D" w:rsidRDefault="00E209B8" w:rsidP="00E209B8">
            <w:pPr>
              <w:pStyle w:val="a7"/>
              <w:numPr>
                <w:ilvl w:val="0"/>
                <w:numId w:val="1"/>
              </w:numPr>
              <w:spacing w:before="120" w:after="0"/>
              <w:contextualSpacing/>
              <w:rPr>
                <w:b/>
                <w:w w:val="100"/>
                <w:szCs w:val="24"/>
                <w:lang w:val="ru-RU"/>
              </w:rPr>
            </w:pPr>
            <w:r>
              <w:rPr>
                <w:b/>
                <w:w w:val="100"/>
                <w:szCs w:val="24"/>
                <w:lang w:val="ru-RU"/>
              </w:rPr>
              <w:t>П</w:t>
            </w:r>
            <w:r w:rsidRPr="00DB094D">
              <w:rPr>
                <w:b/>
                <w:w w:val="100"/>
                <w:szCs w:val="24"/>
                <w:lang w:val="ru-RU"/>
              </w:rPr>
              <w:t>риложения к аналитической справке</w:t>
            </w:r>
          </w:p>
          <w:p w:rsidR="00E209B8" w:rsidRPr="00165EAF" w:rsidRDefault="00E209B8" w:rsidP="00E209B8">
            <w:pPr>
              <w:pStyle w:val="a7"/>
              <w:spacing w:before="120" w:after="0"/>
              <w:ind w:left="1080"/>
              <w:contextualSpacing/>
              <w:rPr>
                <w:b/>
                <w:w w:val="100"/>
                <w:szCs w:val="24"/>
                <w:lang w:val="en-US"/>
              </w:rPr>
            </w:pPr>
          </w:p>
          <w:p w:rsidR="00E209B8" w:rsidRPr="00E209B8" w:rsidRDefault="00E209B8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4"/>
            </w:tblGrid>
            <w:tr w:rsidR="001547EC" w:rsidRPr="009875D9" w:rsidTr="00E209B8">
              <w:trPr>
                <w:trHeight w:val="587"/>
              </w:trPr>
              <w:tc>
                <w:tcPr>
                  <w:tcW w:w="1332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1547EC" w:rsidRDefault="001547EC" w:rsidP="0040276D">
                  <w:pPr>
                    <w:jc w:val="center"/>
                    <w:rPr>
                      <w:lang w:val="ru-RU"/>
                    </w:rPr>
                  </w:pPr>
                  <w:r w:rsidRPr="001547EC">
                    <w:rPr>
                      <w:b/>
                      <w:color w:val="000000"/>
                      <w:sz w:val="24"/>
                      <w:lang w:val="ru-RU"/>
                    </w:rPr>
                    <w:t>Таблица № 1. Количество участников школьного этапа</w:t>
                  </w:r>
                </w:p>
                <w:p w:rsidR="001547EC" w:rsidRPr="001547EC" w:rsidRDefault="001547EC" w:rsidP="0040276D">
                  <w:pPr>
                    <w:jc w:val="center"/>
                    <w:rPr>
                      <w:lang w:val="ru-RU"/>
                    </w:rPr>
                  </w:pPr>
                  <w:r w:rsidRPr="001547EC">
                    <w:rPr>
                      <w:color w:val="000000"/>
                      <w:sz w:val="24"/>
                      <w:lang w:val="ru-RU"/>
                    </w:rPr>
                    <w:t>(обучающийся, принявший участие в данном этапе олимпиады по нескольким предметам, учитывается 1 раз)</w:t>
                  </w:r>
                </w:p>
              </w:tc>
            </w:tr>
          </w:tbl>
          <w:p w:rsidR="001547EC" w:rsidRPr="001547EC" w:rsidRDefault="001547EC" w:rsidP="0040276D">
            <w:pPr>
              <w:rPr>
                <w:lang w:val="ru-RU"/>
              </w:rPr>
            </w:pPr>
          </w:p>
        </w:tc>
      </w:tr>
      <w:tr w:rsidR="001547EC" w:rsidRPr="009875D9" w:rsidTr="0040276D">
        <w:trPr>
          <w:trHeight w:val="59"/>
        </w:trPr>
        <w:tc>
          <w:tcPr>
            <w:tcW w:w="38" w:type="dxa"/>
          </w:tcPr>
          <w:p w:rsidR="001547EC" w:rsidRPr="001547EC" w:rsidRDefault="001547EC" w:rsidP="0040276D">
            <w:pPr>
              <w:pStyle w:val="EmptyLayoutCell"/>
              <w:rPr>
                <w:lang w:val="ru-RU"/>
              </w:rPr>
            </w:pPr>
          </w:p>
        </w:tc>
        <w:tc>
          <w:tcPr>
            <w:tcW w:w="17937" w:type="dxa"/>
          </w:tcPr>
          <w:p w:rsidR="001547EC" w:rsidRPr="001547EC" w:rsidRDefault="001547EC" w:rsidP="0040276D">
            <w:pPr>
              <w:pStyle w:val="EmptyLayoutCell"/>
              <w:rPr>
                <w:lang w:val="ru-RU"/>
              </w:rPr>
            </w:pPr>
          </w:p>
        </w:tc>
      </w:tr>
      <w:tr w:rsidR="001547EC" w:rsidTr="0040276D">
        <w:tc>
          <w:tcPr>
            <w:tcW w:w="1797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"/>
              <w:gridCol w:w="695"/>
              <w:gridCol w:w="204"/>
              <w:gridCol w:w="327"/>
              <w:gridCol w:w="285"/>
              <w:gridCol w:w="204"/>
              <w:gridCol w:w="398"/>
              <w:gridCol w:w="481"/>
              <w:gridCol w:w="568"/>
              <w:gridCol w:w="481"/>
              <w:gridCol w:w="481"/>
              <w:gridCol w:w="568"/>
              <w:gridCol w:w="481"/>
              <w:gridCol w:w="481"/>
              <w:gridCol w:w="568"/>
              <w:gridCol w:w="481"/>
              <w:gridCol w:w="481"/>
              <w:gridCol w:w="568"/>
              <w:gridCol w:w="481"/>
              <w:gridCol w:w="481"/>
              <w:gridCol w:w="568"/>
              <w:gridCol w:w="481"/>
              <w:gridCol w:w="481"/>
              <w:gridCol w:w="568"/>
              <w:gridCol w:w="481"/>
              <w:gridCol w:w="481"/>
              <w:gridCol w:w="568"/>
              <w:gridCol w:w="481"/>
              <w:gridCol w:w="481"/>
              <w:gridCol w:w="568"/>
              <w:gridCol w:w="481"/>
            </w:tblGrid>
            <w:tr w:rsidR="001547EC" w:rsidTr="0040276D">
              <w:trPr>
                <w:trHeight w:val="569"/>
              </w:trPr>
              <w:tc>
                <w:tcPr>
                  <w:tcW w:w="6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№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btLr"/>
                  <w:vAlign w:val="center"/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</w:rPr>
                    <w:t>Муниципалитет</w:t>
                  </w:r>
                  <w:proofErr w:type="spellEnd"/>
                </w:p>
              </w:tc>
              <w:tc>
                <w:tcPr>
                  <w:tcW w:w="56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btLr"/>
                  <w:vAlign w:val="center"/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</w:rPr>
                    <w:t>Всего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школ</w:t>
                  </w:r>
                  <w:proofErr w:type="spellEnd"/>
                </w:p>
              </w:tc>
              <w:tc>
                <w:tcPr>
                  <w:tcW w:w="7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btLr"/>
                  <w:vAlign w:val="center"/>
                </w:tcPr>
                <w:p w:rsidR="001547EC" w:rsidRPr="001547EC" w:rsidRDefault="001547EC" w:rsidP="0040276D">
                  <w:pPr>
                    <w:jc w:val="center"/>
                    <w:rPr>
                      <w:lang w:val="ru-RU"/>
                    </w:rPr>
                  </w:pPr>
                  <w:r w:rsidRPr="001547EC">
                    <w:rPr>
                      <w:color w:val="000000"/>
                      <w:lang w:val="ru-RU"/>
                    </w:rPr>
                    <w:t xml:space="preserve">Количество школ, </w:t>
                  </w:r>
                  <w:r w:rsidRPr="001547EC">
                    <w:rPr>
                      <w:color w:val="000000"/>
                      <w:lang w:val="ru-RU"/>
                    </w:rPr>
                    <w:br/>
                    <w:t>где проводилась олимпиада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btLr"/>
                  <w:vAlign w:val="center"/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</w:rPr>
                    <w:t>Всего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участников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btLr"/>
                  <w:vAlign w:val="center"/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</w:rPr>
                    <w:t>Всего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участников</w:t>
                  </w:r>
                  <w:proofErr w:type="spellEnd"/>
                  <w:r>
                    <w:rPr>
                      <w:color w:val="000000"/>
                    </w:rPr>
                    <w:t xml:space="preserve"> с ОВЗ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btLr"/>
                  <w:vAlign w:val="center"/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 xml:space="preserve">% </w:t>
                  </w:r>
                  <w:proofErr w:type="spellStart"/>
                  <w:r>
                    <w:rPr>
                      <w:color w:val="000000"/>
                    </w:rPr>
                    <w:t>от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общего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количества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учащихся</w:t>
                  </w:r>
                  <w:proofErr w:type="spellEnd"/>
                </w:p>
              </w:tc>
              <w:tc>
                <w:tcPr>
                  <w:tcW w:w="13272" w:type="dxa"/>
                  <w:gridSpan w:val="2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</w:rPr>
                    <w:t>Количество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участников</w:t>
                  </w:r>
                  <w:proofErr w:type="spellEnd"/>
                </w:p>
              </w:tc>
            </w:tr>
            <w:tr w:rsidR="001547EC" w:rsidTr="0040276D">
              <w:trPr>
                <w:trHeight w:val="1062"/>
              </w:trPr>
              <w:tc>
                <w:tcPr>
                  <w:tcW w:w="693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1547EC" w:rsidRDefault="001547EC" w:rsidP="0040276D"/>
              </w:tc>
              <w:tc>
                <w:tcPr>
                  <w:tcW w:w="96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/>
              </w:tc>
              <w:tc>
                <w:tcPr>
                  <w:tcW w:w="56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/>
              </w:tc>
              <w:tc>
                <w:tcPr>
                  <w:tcW w:w="713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/>
              </w:tc>
              <w:tc>
                <w:tcPr>
                  <w:tcW w:w="54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/>
              </w:tc>
              <w:tc>
                <w:tcPr>
                  <w:tcW w:w="57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/>
              </w:tc>
              <w:tc>
                <w:tcPr>
                  <w:tcW w:w="627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/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 xml:space="preserve">4 </w:t>
                  </w:r>
                  <w:proofErr w:type="spellStart"/>
                  <w:r>
                    <w:rPr>
                      <w:color w:val="000000"/>
                    </w:rPr>
                    <w:t>кл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color w:val="000000"/>
                    </w:rPr>
                    <w:t>кл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 xml:space="preserve">6 </w:t>
                  </w:r>
                  <w:proofErr w:type="spellStart"/>
                  <w:r>
                    <w:rPr>
                      <w:color w:val="000000"/>
                    </w:rPr>
                    <w:t>кл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 xml:space="preserve">7 </w:t>
                  </w:r>
                  <w:proofErr w:type="spellStart"/>
                  <w:r>
                    <w:rPr>
                      <w:color w:val="000000"/>
                    </w:rPr>
                    <w:t>кл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 xml:space="preserve">8 </w:t>
                  </w:r>
                  <w:proofErr w:type="spellStart"/>
                  <w:r>
                    <w:rPr>
                      <w:color w:val="000000"/>
                    </w:rPr>
                    <w:t>кл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 xml:space="preserve">9 </w:t>
                  </w:r>
                  <w:proofErr w:type="spellStart"/>
                  <w:r>
                    <w:rPr>
                      <w:color w:val="000000"/>
                    </w:rPr>
                    <w:t>кл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</w:rPr>
                    <w:t>кл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 xml:space="preserve">11 </w:t>
                  </w:r>
                  <w:proofErr w:type="spellStart"/>
                  <w:r>
                    <w:rPr>
                      <w:color w:val="000000"/>
                    </w:rPr>
                    <w:t>кл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1547EC" w:rsidTr="0040276D">
              <w:trPr>
                <w:trHeight w:val="1080"/>
              </w:trPr>
              <w:tc>
                <w:tcPr>
                  <w:tcW w:w="69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1547EC" w:rsidRDefault="001547EC" w:rsidP="0040276D"/>
              </w:tc>
              <w:tc>
                <w:tcPr>
                  <w:tcW w:w="96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/>
              </w:tc>
              <w:tc>
                <w:tcPr>
                  <w:tcW w:w="56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/>
              </w:tc>
              <w:tc>
                <w:tcPr>
                  <w:tcW w:w="71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/>
              </w:tc>
              <w:tc>
                <w:tcPr>
                  <w:tcW w:w="54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/>
              </w:tc>
              <w:tc>
                <w:tcPr>
                  <w:tcW w:w="57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/>
              </w:tc>
              <w:tc>
                <w:tcPr>
                  <w:tcW w:w="62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Default="001547EC" w:rsidP="0040276D"/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обучающихся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с ОВЗ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обучающихся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с ОВЗ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обучающихся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с ОВЗ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обучающихся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с ОВЗ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обучающихся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с ОВЗ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обучающихся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с ОВЗ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обучающихся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с ОВЗ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обучающихся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</w:rPr>
                    <w:t>Всего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участников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с ОВЗ</w:t>
                  </w:r>
                </w:p>
              </w:tc>
            </w:tr>
            <w:tr w:rsidR="001547EC" w:rsidTr="0040276D">
              <w:trPr>
                <w:trHeight w:val="515"/>
              </w:trPr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proofErr w:type="spellStart"/>
                  <w:r>
                    <w:rPr>
                      <w:color w:val="000000"/>
                    </w:rPr>
                    <w:t>Балахтинский</w:t>
                  </w:r>
                  <w:proofErr w:type="spellEnd"/>
                </w:p>
              </w:tc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7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>1362</w:t>
                  </w:r>
                </w:p>
              </w:tc>
              <w:tc>
                <w:tcPr>
                  <w:tcW w:w="5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</w:rPr>
                    <w:t>80,12%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225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300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242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294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186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252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206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234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179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228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220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Default="001547EC" w:rsidP="0040276D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0</w:t>
                  </w:r>
                </w:p>
              </w:tc>
            </w:tr>
          </w:tbl>
          <w:p w:rsidR="001547EC" w:rsidRDefault="001547EC" w:rsidP="0040276D"/>
        </w:tc>
      </w:tr>
    </w:tbl>
    <w:p w:rsidR="00BF2B77" w:rsidRDefault="00BF2B77">
      <w:pPr>
        <w:rPr>
          <w:lang w:val="ru-RU"/>
        </w:rPr>
      </w:pPr>
    </w:p>
    <w:p w:rsidR="001547EC" w:rsidRDefault="001547E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9"/>
        <w:gridCol w:w="391"/>
      </w:tblGrid>
      <w:tr w:rsidR="001547EC" w:rsidRPr="009875D9" w:rsidTr="0040276D">
        <w:trPr>
          <w:trHeight w:val="504"/>
        </w:trPr>
        <w:tc>
          <w:tcPr>
            <w:tcW w:w="1605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9"/>
            </w:tblGrid>
            <w:tr w:rsidR="001547EC" w:rsidRPr="009875D9" w:rsidTr="0040276D">
              <w:trPr>
                <w:trHeight w:val="424"/>
              </w:trPr>
              <w:tc>
                <w:tcPr>
                  <w:tcW w:w="1605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  <w:rPr>
                      <w:lang w:val="ru-RU"/>
                    </w:rPr>
                  </w:pPr>
                  <w:r w:rsidRPr="008F2470">
                    <w:rPr>
                      <w:rFonts w:eastAsia="Arial"/>
                      <w:b/>
                      <w:color w:val="000000"/>
                      <w:sz w:val="24"/>
                      <w:lang w:val="ru-RU"/>
                    </w:rPr>
                    <w:t>Таблица № 2. Распределение участников школьного этапа олимпиады по предметам и классам (Балахтинский)</w:t>
                  </w:r>
                </w:p>
              </w:tc>
            </w:tr>
          </w:tbl>
          <w:p w:rsidR="001547EC" w:rsidRPr="008F2470" w:rsidRDefault="001547EC" w:rsidP="0040276D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1547EC" w:rsidRPr="008F2470" w:rsidRDefault="001547EC" w:rsidP="0040276D">
            <w:pPr>
              <w:pStyle w:val="EmptyLayoutCell"/>
              <w:rPr>
                <w:lang w:val="ru-RU"/>
              </w:rPr>
            </w:pPr>
          </w:p>
        </w:tc>
      </w:tr>
      <w:tr w:rsidR="001547EC" w:rsidRPr="009875D9" w:rsidTr="0040276D">
        <w:trPr>
          <w:trHeight w:val="99"/>
        </w:trPr>
        <w:tc>
          <w:tcPr>
            <w:tcW w:w="16054" w:type="dxa"/>
          </w:tcPr>
          <w:p w:rsidR="001547EC" w:rsidRPr="008F2470" w:rsidRDefault="001547EC" w:rsidP="0040276D">
            <w:pPr>
              <w:pStyle w:val="EmptyLayoutCell"/>
              <w:rPr>
                <w:lang w:val="ru-RU"/>
              </w:rPr>
            </w:pPr>
          </w:p>
        </w:tc>
        <w:tc>
          <w:tcPr>
            <w:tcW w:w="1084" w:type="dxa"/>
          </w:tcPr>
          <w:p w:rsidR="001547EC" w:rsidRPr="008F2470" w:rsidRDefault="001547EC" w:rsidP="0040276D">
            <w:pPr>
              <w:pStyle w:val="EmptyLayoutCell"/>
              <w:rPr>
                <w:lang w:val="ru-RU"/>
              </w:rPr>
            </w:pPr>
          </w:p>
        </w:tc>
      </w:tr>
      <w:tr w:rsidR="001547EC" w:rsidTr="0040276D">
        <w:tc>
          <w:tcPr>
            <w:tcW w:w="1713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9"/>
              <w:gridCol w:w="936"/>
              <w:gridCol w:w="1300"/>
              <w:gridCol w:w="266"/>
              <w:gridCol w:w="775"/>
              <w:gridCol w:w="683"/>
              <w:gridCol w:w="775"/>
              <w:gridCol w:w="655"/>
              <w:gridCol w:w="748"/>
              <w:gridCol w:w="631"/>
              <w:gridCol w:w="723"/>
              <w:gridCol w:w="608"/>
              <w:gridCol w:w="701"/>
              <w:gridCol w:w="589"/>
              <w:gridCol w:w="581"/>
              <w:gridCol w:w="473"/>
              <w:gridCol w:w="566"/>
              <w:gridCol w:w="461"/>
              <w:gridCol w:w="859"/>
              <w:gridCol w:w="641"/>
            </w:tblGrid>
            <w:tr w:rsidR="001547EC" w:rsidRPr="008F2470" w:rsidTr="0040276D">
              <w:trPr>
                <w:trHeight w:val="76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Pr="008F2470" w:rsidRDefault="001547EC" w:rsidP="0040276D">
                  <w:pPr>
                    <w:jc w:val="center"/>
                  </w:pPr>
                  <w:proofErr w:type="spellStart"/>
                  <w:r w:rsidRPr="008F2470">
                    <w:rPr>
                      <w:rFonts w:eastAsia="Arial"/>
                      <w:b/>
                      <w:color w:val="000000"/>
                      <w:sz w:val="18"/>
                    </w:rPr>
                    <w:t>Дисциплина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1547EC" w:rsidRPr="008F2470" w:rsidRDefault="001547EC" w:rsidP="0040276D">
                  <w:pPr>
                    <w:jc w:val="center"/>
                  </w:pPr>
                  <w:proofErr w:type="spellStart"/>
                  <w:r w:rsidRPr="008F2470">
                    <w:rPr>
                      <w:rFonts w:eastAsia="Arial"/>
                      <w:b/>
                      <w:color w:val="000000"/>
                      <w:sz w:val="18"/>
                    </w:rPr>
                    <w:t>Всего</w:t>
                  </w:r>
                  <w:proofErr w:type="spellEnd"/>
                  <w:r w:rsidRPr="008F2470">
                    <w:rPr>
                      <w:rFonts w:eastAsia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b/>
                      <w:color w:val="000000"/>
                      <w:sz w:val="18"/>
                    </w:rPr>
                    <w:t>участников</w:t>
                  </w:r>
                  <w:proofErr w:type="spellEnd"/>
                </w:p>
              </w:tc>
              <w:tc>
                <w:tcPr>
                  <w:tcW w:w="13600" w:type="dxa"/>
                  <w:gridSpan w:val="16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3"/>
                    <w:gridCol w:w="613"/>
                    <w:gridCol w:w="703"/>
                    <w:gridCol w:w="612"/>
                    <w:gridCol w:w="702"/>
                    <w:gridCol w:w="612"/>
                    <w:gridCol w:w="702"/>
                    <w:gridCol w:w="612"/>
                    <w:gridCol w:w="702"/>
                    <w:gridCol w:w="612"/>
                    <w:gridCol w:w="702"/>
                    <w:gridCol w:w="612"/>
                    <w:gridCol w:w="702"/>
                    <w:gridCol w:w="612"/>
                    <w:gridCol w:w="702"/>
                    <w:gridCol w:w="612"/>
                  </w:tblGrid>
                  <w:tr w:rsidR="001547EC" w:rsidRPr="008F2470" w:rsidTr="0040276D">
                    <w:trPr>
                      <w:trHeight w:val="329"/>
                    </w:trPr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 xml:space="preserve">4 </w:t>
                        </w:r>
                        <w:proofErr w:type="spellStart"/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 xml:space="preserve">5 </w:t>
                        </w:r>
                        <w:proofErr w:type="spellStart"/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 xml:space="preserve">6 </w:t>
                        </w:r>
                        <w:proofErr w:type="spellStart"/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 xml:space="preserve">7 </w:t>
                        </w:r>
                        <w:proofErr w:type="spellStart"/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 xml:space="preserve">8 </w:t>
                        </w:r>
                        <w:proofErr w:type="spellStart"/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 xml:space="preserve">9 </w:t>
                        </w:r>
                        <w:proofErr w:type="spellStart"/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 xml:space="preserve">10 </w:t>
                        </w:r>
                        <w:proofErr w:type="spellStart"/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 xml:space="preserve">11 </w:t>
                        </w:r>
                        <w:proofErr w:type="spellStart"/>
                        <w:r w:rsidRPr="008F2470">
                          <w:rPr>
                            <w:rFonts w:eastAsia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1547EC" w:rsidRPr="008F2470" w:rsidTr="0040276D">
                    <w:trPr>
                      <w:trHeight w:val="353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участников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учащихся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участников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учащихся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участников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учащихся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участников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учащихся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участников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учащихся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участников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учащихся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участников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учащихся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участников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547EC" w:rsidRPr="008F2470" w:rsidRDefault="001547EC" w:rsidP="0040276D">
                        <w:pPr>
                          <w:jc w:val="center"/>
                        </w:pPr>
                        <w:proofErr w:type="spellStart"/>
                        <w:r w:rsidRPr="008F2470">
                          <w:rPr>
                            <w:rFonts w:eastAsia="Arial"/>
                            <w:color w:val="000000"/>
                            <w:sz w:val="14"/>
                          </w:rPr>
                          <w:t>учащихся</w:t>
                        </w:r>
                        <w:proofErr w:type="spellEnd"/>
                      </w:p>
                    </w:tc>
                  </w:tr>
                </w:tbl>
                <w:p w:rsidR="001547EC" w:rsidRPr="008F2470" w:rsidRDefault="001547EC" w:rsidP="0040276D"/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proofErr w:type="spellStart"/>
                  <w:r w:rsidRPr="008F2470">
                    <w:rPr>
                      <w:rFonts w:eastAsia="Arial"/>
                      <w:color w:val="000000"/>
                      <w:sz w:val="16"/>
                    </w:rPr>
                    <w:t>Кол-во</w:t>
                  </w:r>
                  <w:proofErr w:type="spellEnd"/>
                  <w:r w:rsidRPr="008F2470">
                    <w:rPr>
                      <w:rFonts w:eastAsia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color w:val="000000"/>
                      <w:sz w:val="16"/>
                    </w:rPr>
                    <w:t>победителей</w:t>
                  </w:r>
                  <w:proofErr w:type="spellEnd"/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proofErr w:type="spellStart"/>
                  <w:r w:rsidRPr="008F2470">
                    <w:rPr>
                      <w:rFonts w:eastAsia="Arial"/>
                      <w:color w:val="000000"/>
                      <w:sz w:val="16"/>
                    </w:rPr>
                    <w:t>Кол-во</w:t>
                  </w:r>
                  <w:proofErr w:type="spellEnd"/>
                  <w:r w:rsidRPr="008F2470">
                    <w:rPr>
                      <w:rFonts w:eastAsia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color w:val="000000"/>
                      <w:sz w:val="16"/>
                    </w:rPr>
                    <w:t>призеров</w:t>
                  </w:r>
                  <w:proofErr w:type="spellEnd"/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Английский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язык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489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112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209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124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189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102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181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201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169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76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12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13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Астрономия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6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Биология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598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117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202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96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26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32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География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617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184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294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126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104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29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30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Информатика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(ИКТ)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389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98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165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19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44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Искусство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(МХК)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406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294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117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69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136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Испанский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язык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История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665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106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294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209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106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107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18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13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Итальянский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язык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Китайский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язык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Литература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824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178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294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195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116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116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157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35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Математика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1233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294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210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123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41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57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Немецкий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язык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69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Обществознание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608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123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142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136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49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lastRenderedPageBreak/>
                    <w:t>Основы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безопасности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и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жизнедеятельности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312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97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92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28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31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Право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172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18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27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Русский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язык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1231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294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212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186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123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168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30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43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Технология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590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164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294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216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125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44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71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Технология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-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Культура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дома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Технология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-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Робототехника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</w:tr>
            <w:tr w:rsidR="001547EC" w:rsidRPr="006621FB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  <w:r w:rsidRPr="008F2470">
                    <w:rPr>
                      <w:rFonts w:eastAsia="Arial"/>
                      <w:color w:val="000000"/>
                      <w:lang w:val="ru-RU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rPr>
                      <w:lang w:val="ru-RU"/>
                    </w:rPr>
                  </w:pP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Физика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289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64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92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12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Физическая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культура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566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112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294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131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118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97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40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43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Французский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язык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Химия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197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Экология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133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7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Экономика</w:t>
                  </w:r>
                  <w:proofErr w:type="spellEnd"/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107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</w:t>
                  </w:r>
                </w:p>
              </w:tc>
            </w:tr>
            <w:tr w:rsidR="001547EC" w:rsidRPr="008F2470" w:rsidTr="0040276D">
              <w:trPr>
                <w:trHeight w:val="373"/>
              </w:trPr>
              <w:tc>
                <w:tcPr>
                  <w:tcW w:w="1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roofErr w:type="spellStart"/>
                  <w:r w:rsidRPr="008F2470">
                    <w:rPr>
                      <w:rFonts w:eastAsia="Arial"/>
                      <w:color w:val="000000"/>
                    </w:rPr>
                    <w:t>Итого</w:t>
                  </w:r>
                  <w:proofErr w:type="spellEnd"/>
                  <w:r w:rsidRPr="008F2470">
                    <w:rPr>
                      <w:rFonts w:eastAsia="Arial"/>
                      <w:color w:val="000000"/>
                    </w:rPr>
                    <w:t>: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9565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446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1365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1762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1596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1568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1614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670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544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/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395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547EC" w:rsidRPr="008F2470" w:rsidRDefault="001547EC" w:rsidP="0040276D">
                  <w:pPr>
                    <w:jc w:val="center"/>
                  </w:pPr>
                  <w:r w:rsidRPr="008F2470">
                    <w:rPr>
                      <w:rFonts w:eastAsia="Arial"/>
                      <w:color w:val="000000"/>
                    </w:rPr>
                    <w:t>531</w:t>
                  </w:r>
                </w:p>
              </w:tc>
            </w:tr>
          </w:tbl>
          <w:p w:rsidR="001547EC" w:rsidRPr="008F2470" w:rsidRDefault="001547EC" w:rsidP="0040276D"/>
        </w:tc>
      </w:tr>
    </w:tbl>
    <w:p w:rsidR="001547EC" w:rsidRDefault="001547EC">
      <w:pPr>
        <w:rPr>
          <w:lang w:val="ru-RU"/>
        </w:rPr>
      </w:pPr>
    </w:p>
    <w:p w:rsidR="00E209B8" w:rsidRDefault="00E209B8">
      <w:pPr>
        <w:rPr>
          <w:lang w:val="ru-RU"/>
        </w:rPr>
      </w:pPr>
    </w:p>
    <w:p w:rsidR="0040276D" w:rsidRPr="008F2470" w:rsidRDefault="0040276D" w:rsidP="0040276D">
      <w:pPr>
        <w:contextualSpacing/>
        <w:rPr>
          <w:sz w:val="24"/>
          <w:szCs w:val="24"/>
          <w:lang w:val="ru-RU"/>
        </w:rPr>
      </w:pPr>
      <w:r w:rsidRPr="008F2470">
        <w:rPr>
          <w:sz w:val="24"/>
          <w:szCs w:val="24"/>
          <w:lang w:val="ru-RU"/>
        </w:rPr>
        <w:lastRenderedPageBreak/>
        <w:t>Таблица 3. Количественные данные об участниках из 4-х классов в школьном этапе всероссийской олимпиады школьников в 2020/21 учебном году</w:t>
      </w:r>
    </w:p>
    <w:p w:rsidR="0040276D" w:rsidRPr="008F2470" w:rsidRDefault="0040276D" w:rsidP="0040276D">
      <w:pPr>
        <w:contextualSpacing/>
        <w:rPr>
          <w:sz w:val="24"/>
          <w:szCs w:val="24"/>
          <w:lang w:val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956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1758"/>
      </w:tblGrid>
      <w:tr w:rsidR="0040276D" w:rsidRPr="008F2470" w:rsidTr="0040276D">
        <w:trPr>
          <w:trHeight w:val="322"/>
        </w:trPr>
        <w:tc>
          <w:tcPr>
            <w:tcW w:w="3454" w:type="dxa"/>
            <w:vMerge w:val="restart"/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</w:rPr>
            </w:pPr>
            <w:proofErr w:type="spellStart"/>
            <w:r w:rsidRPr="008F2470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911" w:type="dxa"/>
            <w:gridSpan w:val="4"/>
            <w:vMerge w:val="restart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</w:rPr>
            </w:pPr>
            <w:proofErr w:type="spellStart"/>
            <w:r w:rsidRPr="008F2470">
              <w:rPr>
                <w:sz w:val="24"/>
                <w:szCs w:val="24"/>
              </w:rPr>
              <w:t>Количество</w:t>
            </w:r>
            <w:proofErr w:type="spellEnd"/>
            <w:r w:rsidRPr="008F247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2470">
              <w:rPr>
                <w:sz w:val="24"/>
                <w:szCs w:val="24"/>
              </w:rPr>
              <w:t>участников</w:t>
            </w:r>
            <w:proofErr w:type="spellEnd"/>
            <w:proofErr w:type="gramEnd"/>
            <w:r w:rsidRPr="008F2470">
              <w:rPr>
                <w:sz w:val="24"/>
                <w:szCs w:val="24"/>
              </w:rPr>
              <w:br/>
              <w:t>(</w:t>
            </w:r>
            <w:proofErr w:type="spellStart"/>
            <w:r w:rsidRPr="008F2470">
              <w:rPr>
                <w:sz w:val="24"/>
                <w:szCs w:val="24"/>
              </w:rPr>
              <w:t>чел</w:t>
            </w:r>
            <w:proofErr w:type="spellEnd"/>
            <w:r w:rsidRPr="008F2470">
              <w:rPr>
                <w:sz w:val="24"/>
                <w:szCs w:val="24"/>
              </w:rPr>
              <w:t>.)</w:t>
            </w:r>
          </w:p>
        </w:tc>
        <w:tc>
          <w:tcPr>
            <w:tcW w:w="3940" w:type="dxa"/>
            <w:gridSpan w:val="4"/>
            <w:vMerge w:val="restart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</w:rPr>
            </w:pPr>
            <w:proofErr w:type="spellStart"/>
            <w:r w:rsidRPr="008F2470">
              <w:rPr>
                <w:sz w:val="24"/>
                <w:szCs w:val="24"/>
              </w:rPr>
              <w:t>Количество</w:t>
            </w:r>
            <w:proofErr w:type="spellEnd"/>
            <w:r w:rsidRPr="008F247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2470">
              <w:rPr>
                <w:sz w:val="24"/>
                <w:szCs w:val="24"/>
              </w:rPr>
              <w:t>победителей</w:t>
            </w:r>
            <w:proofErr w:type="spellEnd"/>
            <w:proofErr w:type="gramEnd"/>
            <w:r w:rsidRPr="008F2470">
              <w:rPr>
                <w:sz w:val="24"/>
                <w:szCs w:val="24"/>
              </w:rPr>
              <w:br/>
              <w:t>(</w:t>
            </w:r>
            <w:proofErr w:type="spellStart"/>
            <w:r w:rsidRPr="008F2470">
              <w:rPr>
                <w:sz w:val="24"/>
                <w:szCs w:val="24"/>
              </w:rPr>
              <w:t>чел</w:t>
            </w:r>
            <w:proofErr w:type="spellEnd"/>
            <w:r w:rsidRPr="008F2470">
              <w:rPr>
                <w:sz w:val="24"/>
                <w:szCs w:val="24"/>
              </w:rPr>
              <w:t>.)</w:t>
            </w:r>
          </w:p>
        </w:tc>
        <w:tc>
          <w:tcPr>
            <w:tcW w:w="4713" w:type="dxa"/>
            <w:gridSpan w:val="4"/>
            <w:vMerge w:val="restart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</w:rPr>
            </w:pPr>
            <w:proofErr w:type="spellStart"/>
            <w:r w:rsidRPr="008F2470">
              <w:rPr>
                <w:sz w:val="24"/>
                <w:szCs w:val="24"/>
              </w:rPr>
              <w:t>Количество</w:t>
            </w:r>
            <w:proofErr w:type="spellEnd"/>
            <w:r w:rsidRPr="008F247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2470">
              <w:rPr>
                <w:sz w:val="24"/>
                <w:szCs w:val="24"/>
              </w:rPr>
              <w:t>призёров</w:t>
            </w:r>
            <w:proofErr w:type="spellEnd"/>
            <w:proofErr w:type="gramEnd"/>
            <w:r w:rsidRPr="008F2470">
              <w:rPr>
                <w:sz w:val="24"/>
                <w:szCs w:val="24"/>
              </w:rPr>
              <w:br/>
              <w:t>(</w:t>
            </w:r>
            <w:proofErr w:type="spellStart"/>
            <w:r w:rsidRPr="008F2470">
              <w:rPr>
                <w:sz w:val="24"/>
                <w:szCs w:val="24"/>
              </w:rPr>
              <w:t>чел</w:t>
            </w:r>
            <w:proofErr w:type="spellEnd"/>
            <w:r w:rsidRPr="008F2470">
              <w:rPr>
                <w:sz w:val="24"/>
                <w:szCs w:val="24"/>
              </w:rPr>
              <w:t>.)</w:t>
            </w:r>
          </w:p>
        </w:tc>
      </w:tr>
      <w:tr w:rsidR="0040276D" w:rsidRPr="008F2470" w:rsidTr="0040276D">
        <w:trPr>
          <w:trHeight w:val="600"/>
        </w:trPr>
        <w:tc>
          <w:tcPr>
            <w:tcW w:w="3454" w:type="dxa"/>
            <w:vMerge/>
            <w:shd w:val="clear" w:color="auto" w:fill="auto"/>
            <w:hideMark/>
          </w:tcPr>
          <w:p w:rsidR="0040276D" w:rsidRPr="008F2470" w:rsidRDefault="0040276D" w:rsidP="0040276D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  <w:gridSpan w:val="4"/>
            <w:vMerge/>
            <w:shd w:val="clear" w:color="auto" w:fill="auto"/>
            <w:hideMark/>
          </w:tcPr>
          <w:p w:rsidR="0040276D" w:rsidRPr="008F2470" w:rsidRDefault="0040276D" w:rsidP="0040276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Merge/>
            <w:shd w:val="clear" w:color="auto" w:fill="auto"/>
            <w:hideMark/>
          </w:tcPr>
          <w:p w:rsidR="0040276D" w:rsidRPr="008F2470" w:rsidRDefault="0040276D" w:rsidP="0040276D">
            <w:pPr>
              <w:rPr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/>
            <w:shd w:val="clear" w:color="auto" w:fill="auto"/>
            <w:hideMark/>
          </w:tcPr>
          <w:p w:rsidR="0040276D" w:rsidRPr="008F2470" w:rsidRDefault="0040276D" w:rsidP="0040276D">
            <w:pPr>
              <w:rPr>
                <w:sz w:val="24"/>
                <w:szCs w:val="24"/>
              </w:rPr>
            </w:pPr>
          </w:p>
        </w:tc>
      </w:tr>
      <w:tr w:rsidR="0040276D" w:rsidRPr="008F2470" w:rsidTr="0040276D">
        <w:trPr>
          <w:trHeight w:val="324"/>
        </w:trPr>
        <w:tc>
          <w:tcPr>
            <w:tcW w:w="3454" w:type="dxa"/>
            <w:vMerge/>
            <w:shd w:val="clear" w:color="auto" w:fill="auto"/>
            <w:hideMark/>
          </w:tcPr>
          <w:p w:rsidR="0040276D" w:rsidRPr="008F2470" w:rsidRDefault="0040276D" w:rsidP="0040276D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F2470">
              <w:rPr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b/>
                <w:bCs/>
                <w:sz w:val="24"/>
                <w:szCs w:val="24"/>
              </w:rPr>
            </w:pPr>
            <w:r w:rsidRPr="008F24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b/>
                <w:bCs/>
                <w:sz w:val="24"/>
                <w:szCs w:val="24"/>
              </w:rPr>
            </w:pPr>
            <w:r w:rsidRPr="008F24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b/>
                <w:bCs/>
                <w:sz w:val="24"/>
                <w:szCs w:val="24"/>
              </w:rPr>
            </w:pPr>
            <w:r w:rsidRPr="008F247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5" w:type="dxa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F2470">
              <w:rPr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b/>
                <w:bCs/>
                <w:sz w:val="24"/>
                <w:szCs w:val="24"/>
              </w:rPr>
            </w:pPr>
            <w:r w:rsidRPr="008F24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b/>
                <w:bCs/>
                <w:sz w:val="24"/>
                <w:szCs w:val="24"/>
              </w:rPr>
            </w:pPr>
            <w:r w:rsidRPr="008F24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b/>
                <w:bCs/>
                <w:sz w:val="24"/>
                <w:szCs w:val="24"/>
              </w:rPr>
            </w:pPr>
            <w:r w:rsidRPr="008F247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5" w:type="dxa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F2470">
              <w:rPr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b/>
                <w:bCs/>
                <w:sz w:val="24"/>
                <w:szCs w:val="24"/>
              </w:rPr>
            </w:pPr>
            <w:r w:rsidRPr="008F24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b/>
                <w:bCs/>
                <w:sz w:val="24"/>
                <w:szCs w:val="24"/>
              </w:rPr>
            </w:pPr>
            <w:r w:rsidRPr="008F24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8" w:type="dxa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b/>
                <w:bCs/>
                <w:sz w:val="24"/>
                <w:szCs w:val="24"/>
              </w:rPr>
            </w:pPr>
            <w:r w:rsidRPr="008F247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0276D" w:rsidRPr="008F2470" w:rsidTr="0040276D">
        <w:trPr>
          <w:trHeight w:val="324"/>
        </w:trPr>
        <w:tc>
          <w:tcPr>
            <w:tcW w:w="3454" w:type="dxa"/>
            <w:shd w:val="clear" w:color="auto" w:fill="auto"/>
            <w:hideMark/>
          </w:tcPr>
          <w:p w:rsidR="0040276D" w:rsidRPr="008F2470" w:rsidRDefault="0040276D" w:rsidP="0040276D">
            <w:pPr>
              <w:rPr>
                <w:sz w:val="24"/>
                <w:szCs w:val="24"/>
              </w:rPr>
            </w:pPr>
            <w:proofErr w:type="spellStart"/>
            <w:r w:rsidRPr="008F247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221</w:t>
            </w:r>
          </w:p>
        </w:tc>
        <w:tc>
          <w:tcPr>
            <w:tcW w:w="985" w:type="dxa"/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985" w:type="dxa"/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985" w:type="dxa"/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9</w:t>
            </w:r>
          </w:p>
        </w:tc>
      </w:tr>
      <w:tr w:rsidR="0040276D" w:rsidRPr="008F2470" w:rsidTr="0040276D">
        <w:trPr>
          <w:trHeight w:val="324"/>
        </w:trPr>
        <w:tc>
          <w:tcPr>
            <w:tcW w:w="34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76D" w:rsidRPr="008F2470" w:rsidRDefault="0040276D" w:rsidP="0040276D">
            <w:pPr>
              <w:rPr>
                <w:sz w:val="24"/>
                <w:szCs w:val="24"/>
              </w:rPr>
            </w:pPr>
            <w:proofErr w:type="spellStart"/>
            <w:r w:rsidRPr="008F2470">
              <w:rPr>
                <w:sz w:val="24"/>
                <w:szCs w:val="24"/>
              </w:rPr>
              <w:t>Русский</w:t>
            </w:r>
            <w:proofErr w:type="spellEnd"/>
            <w:r w:rsidRPr="008F2470">
              <w:rPr>
                <w:sz w:val="24"/>
                <w:szCs w:val="24"/>
              </w:rPr>
              <w:t xml:space="preserve"> </w:t>
            </w:r>
            <w:proofErr w:type="spellStart"/>
            <w:r w:rsidRPr="008F247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225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13</w:t>
            </w:r>
          </w:p>
        </w:tc>
      </w:tr>
      <w:tr w:rsidR="0040276D" w:rsidRPr="008F2470" w:rsidTr="0040276D">
        <w:trPr>
          <w:trHeight w:val="324"/>
        </w:trPr>
        <w:tc>
          <w:tcPr>
            <w:tcW w:w="34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76D" w:rsidRPr="008F2470" w:rsidRDefault="0040276D" w:rsidP="0040276D">
            <w:pPr>
              <w:rPr>
                <w:sz w:val="24"/>
                <w:szCs w:val="24"/>
              </w:rPr>
            </w:pPr>
            <w:r w:rsidRPr="008F2470">
              <w:rPr>
                <w:sz w:val="24"/>
                <w:szCs w:val="24"/>
              </w:rPr>
              <w:t>ВСЕГО: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446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197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249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A07231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22</w:t>
            </w:r>
          </w:p>
        </w:tc>
      </w:tr>
      <w:tr w:rsidR="0040276D" w:rsidRPr="009875D9" w:rsidTr="0040276D">
        <w:trPr>
          <w:trHeight w:val="235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 – количество человек с ограниченными возможностями здоровья.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</w:tr>
      <w:tr w:rsidR="0040276D" w:rsidRPr="009875D9" w:rsidTr="0040276D">
        <w:trPr>
          <w:trHeight w:val="235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2 – количество детей из городских школ.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</w:tr>
      <w:tr w:rsidR="0040276D" w:rsidRPr="009875D9" w:rsidTr="0040276D">
        <w:trPr>
          <w:trHeight w:val="239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3 – количество детей из сельских школ.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0276D" w:rsidRPr="008F2470" w:rsidRDefault="0040276D" w:rsidP="0040276D">
      <w:pPr>
        <w:contextualSpacing/>
        <w:rPr>
          <w:sz w:val="24"/>
          <w:szCs w:val="24"/>
          <w:lang w:val="ru-RU"/>
        </w:rPr>
      </w:pPr>
    </w:p>
    <w:p w:rsidR="0040276D" w:rsidRPr="008F2470" w:rsidRDefault="0040276D" w:rsidP="0040276D">
      <w:pPr>
        <w:contextualSpacing/>
        <w:rPr>
          <w:sz w:val="24"/>
          <w:szCs w:val="24"/>
          <w:lang w:val="ru-RU"/>
        </w:rPr>
      </w:pPr>
      <w:r w:rsidRPr="008F2470">
        <w:rPr>
          <w:sz w:val="24"/>
          <w:szCs w:val="24"/>
          <w:lang w:val="ru-RU"/>
        </w:rPr>
        <w:t xml:space="preserve">Таблица 4. Количественные данные об участниках школьного этапа всероссийской олимпиады школьников </w:t>
      </w:r>
      <w:r w:rsidRPr="008F2470">
        <w:rPr>
          <w:sz w:val="24"/>
          <w:szCs w:val="24"/>
          <w:lang w:val="ru-RU"/>
        </w:rPr>
        <w:br/>
        <w:t>2020/21 учебном году</w:t>
      </w:r>
    </w:p>
    <w:p w:rsidR="0040276D" w:rsidRPr="008F2470" w:rsidRDefault="0040276D" w:rsidP="0040276D">
      <w:pPr>
        <w:contextualSpacing/>
        <w:rPr>
          <w:sz w:val="24"/>
          <w:szCs w:val="24"/>
          <w:lang w:val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0"/>
        <w:gridCol w:w="1268"/>
        <w:gridCol w:w="1417"/>
        <w:gridCol w:w="1255"/>
        <w:gridCol w:w="163"/>
        <w:gridCol w:w="1452"/>
        <w:gridCol w:w="1453"/>
        <w:gridCol w:w="1453"/>
        <w:gridCol w:w="2162"/>
      </w:tblGrid>
      <w:tr w:rsidR="0040276D" w:rsidRPr="009875D9" w:rsidTr="0040276D">
        <w:trPr>
          <w:trHeight w:val="960"/>
        </w:trPr>
        <w:tc>
          <w:tcPr>
            <w:tcW w:w="3828" w:type="dxa"/>
            <w:vMerge w:val="restart"/>
            <w:shd w:val="clear" w:color="auto" w:fill="auto"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 xml:space="preserve">Общее количество </w:t>
            </w:r>
            <w:proofErr w:type="gramStart"/>
            <w:r w:rsidRPr="008F247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F2470">
              <w:rPr>
                <w:sz w:val="24"/>
                <w:szCs w:val="24"/>
                <w:lang w:val="ru-RU"/>
              </w:rPr>
              <w:t xml:space="preserve"> </w:t>
            </w:r>
          </w:p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 xml:space="preserve">в 5–11 классах </w:t>
            </w:r>
          </w:p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(чел.)</w:t>
            </w:r>
          </w:p>
        </w:tc>
        <w:tc>
          <w:tcPr>
            <w:tcW w:w="5670" w:type="dxa"/>
            <w:gridSpan w:val="6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</w:rPr>
            </w:pPr>
            <w:bookmarkStart w:id="0" w:name="RANGE!C4"/>
            <w:proofErr w:type="spellStart"/>
            <w:r w:rsidRPr="008F2470">
              <w:rPr>
                <w:sz w:val="24"/>
                <w:szCs w:val="24"/>
              </w:rPr>
              <w:t>Кол-во</w:t>
            </w:r>
            <w:proofErr w:type="spellEnd"/>
            <w:r w:rsidRPr="008F2470">
              <w:rPr>
                <w:sz w:val="24"/>
                <w:szCs w:val="24"/>
              </w:rPr>
              <w:t xml:space="preserve"> </w:t>
            </w:r>
            <w:proofErr w:type="spellStart"/>
            <w:r w:rsidRPr="008F2470">
              <w:rPr>
                <w:sz w:val="24"/>
                <w:szCs w:val="24"/>
              </w:rPr>
              <w:t>участников</w:t>
            </w:r>
            <w:proofErr w:type="spellEnd"/>
            <w:r w:rsidRPr="008F2470">
              <w:rPr>
                <w:sz w:val="24"/>
                <w:szCs w:val="24"/>
              </w:rPr>
              <w:t xml:space="preserve"> </w:t>
            </w:r>
            <w:r w:rsidRPr="008F2470">
              <w:rPr>
                <w:sz w:val="24"/>
                <w:szCs w:val="24"/>
              </w:rPr>
              <w:br/>
              <w:t>(</w:t>
            </w:r>
            <w:proofErr w:type="spellStart"/>
            <w:r w:rsidRPr="008F2470">
              <w:rPr>
                <w:sz w:val="24"/>
                <w:szCs w:val="24"/>
              </w:rPr>
              <w:t>чел</w:t>
            </w:r>
            <w:proofErr w:type="spellEnd"/>
            <w:r w:rsidRPr="008F2470">
              <w:rPr>
                <w:sz w:val="24"/>
                <w:szCs w:val="24"/>
              </w:rPr>
              <w:t>.)</w:t>
            </w:r>
            <w:bookmarkEnd w:id="0"/>
            <w:r w:rsidRPr="008F247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Кол-во победителей</w:t>
            </w:r>
            <w:r w:rsidRPr="008F2470">
              <w:rPr>
                <w:sz w:val="24"/>
                <w:szCs w:val="24"/>
                <w:lang w:val="ru-RU"/>
              </w:rPr>
              <w:br/>
              <w:t>и призеров (чел.)</w:t>
            </w:r>
          </w:p>
        </w:tc>
      </w:tr>
      <w:tr w:rsidR="0040276D" w:rsidRPr="008F2470" w:rsidTr="0040276D">
        <w:trPr>
          <w:trHeight w:val="459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</w:rPr>
            </w:pPr>
            <w:proofErr w:type="spellStart"/>
            <w:r w:rsidRPr="008F2470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</w:rPr>
            </w:pPr>
            <w:r w:rsidRPr="008F247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</w:rPr>
            </w:pPr>
            <w:r w:rsidRPr="008F247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</w:rPr>
            </w:pPr>
            <w:r w:rsidRPr="008F2470">
              <w:rPr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</w:rPr>
            </w:pPr>
            <w:proofErr w:type="spellStart"/>
            <w:r w:rsidRPr="008F2470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</w:rPr>
            </w:pPr>
            <w:r w:rsidRPr="008F2470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</w:rPr>
            </w:pPr>
            <w:r w:rsidRPr="008F2470">
              <w:rPr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276D" w:rsidRPr="008F2470" w:rsidRDefault="0040276D" w:rsidP="0040276D">
            <w:pPr>
              <w:jc w:val="center"/>
              <w:rPr>
                <w:sz w:val="24"/>
                <w:szCs w:val="24"/>
              </w:rPr>
            </w:pPr>
            <w:r w:rsidRPr="008F2470">
              <w:rPr>
                <w:sz w:val="24"/>
                <w:szCs w:val="24"/>
              </w:rPr>
              <w:t>3</w:t>
            </w:r>
          </w:p>
        </w:tc>
      </w:tr>
      <w:tr w:rsidR="0040276D" w:rsidRPr="008F2470" w:rsidTr="0040276D">
        <w:trPr>
          <w:trHeight w:val="44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3C56A5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3C56A5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1137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3C56A5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3112B2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471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3112B2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666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3112B2" w:rsidP="003112B2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885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3112B2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3112B2" w:rsidP="0040276D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314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:rsidR="0040276D" w:rsidRPr="008F2470" w:rsidRDefault="003112B2" w:rsidP="003112B2">
            <w:pPr>
              <w:jc w:val="center"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571</w:t>
            </w:r>
          </w:p>
        </w:tc>
      </w:tr>
      <w:tr w:rsidR="0040276D" w:rsidRPr="009875D9" w:rsidTr="0040276D">
        <w:trPr>
          <w:gridAfter w:val="5"/>
          <w:wAfter w:w="6683" w:type="dxa"/>
          <w:trHeight w:val="177"/>
        </w:trPr>
        <w:tc>
          <w:tcPr>
            <w:tcW w:w="9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1 – количество человек с ограниченными возможностями здоровья.</w:t>
            </w:r>
          </w:p>
        </w:tc>
      </w:tr>
      <w:tr w:rsidR="0040276D" w:rsidRPr="009875D9" w:rsidTr="0040276D">
        <w:trPr>
          <w:gridAfter w:val="8"/>
          <w:wAfter w:w="10623" w:type="dxa"/>
          <w:trHeight w:val="333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2 – количество детей из городских школ.</w:t>
            </w:r>
          </w:p>
        </w:tc>
      </w:tr>
      <w:tr w:rsidR="0040276D" w:rsidRPr="009875D9" w:rsidTr="0040276D">
        <w:trPr>
          <w:gridAfter w:val="8"/>
          <w:wAfter w:w="10623" w:type="dxa"/>
          <w:trHeight w:val="281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76D" w:rsidRPr="008F2470" w:rsidRDefault="0040276D" w:rsidP="0040276D">
            <w:pPr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3 – количество детей из сельских школ.</w:t>
            </w:r>
          </w:p>
        </w:tc>
      </w:tr>
    </w:tbl>
    <w:p w:rsidR="0040276D" w:rsidRPr="008F2470" w:rsidRDefault="0040276D" w:rsidP="0040276D">
      <w:pPr>
        <w:contextualSpacing/>
        <w:rPr>
          <w:sz w:val="24"/>
          <w:szCs w:val="24"/>
          <w:lang w:val="ru-RU"/>
        </w:rPr>
      </w:pPr>
      <w:r w:rsidRPr="008F2470">
        <w:rPr>
          <w:sz w:val="24"/>
          <w:szCs w:val="24"/>
          <w:lang w:val="ru-RU"/>
        </w:rPr>
        <w:t>* Обучающийся, принявший участие в данном этапе олимпиады по нескольким предметам, учитывается 1 раз.</w:t>
      </w:r>
    </w:p>
    <w:p w:rsidR="0040276D" w:rsidRPr="008F2470" w:rsidRDefault="0040276D" w:rsidP="0040276D">
      <w:pPr>
        <w:contextualSpacing/>
        <w:rPr>
          <w:sz w:val="24"/>
          <w:szCs w:val="24"/>
          <w:lang w:val="ru-RU"/>
        </w:rPr>
      </w:pPr>
    </w:p>
    <w:p w:rsidR="0040276D" w:rsidRPr="008F2470" w:rsidRDefault="0040276D" w:rsidP="0040276D">
      <w:pPr>
        <w:contextualSpacing/>
        <w:rPr>
          <w:sz w:val="24"/>
          <w:szCs w:val="24"/>
          <w:lang w:val="ru-RU"/>
        </w:rPr>
      </w:pPr>
      <w:r w:rsidRPr="008F2470">
        <w:rPr>
          <w:sz w:val="24"/>
          <w:szCs w:val="24"/>
          <w:lang w:val="ru-RU"/>
        </w:rPr>
        <w:t xml:space="preserve">Таблица 5. Выпускники школ, поступившие в вузы на основании результатов заключительного этапа всероссийской олимпиады школьников 2019/20 учебного года </w:t>
      </w:r>
    </w:p>
    <w:p w:rsidR="0040276D" w:rsidRPr="008F2470" w:rsidRDefault="0040276D" w:rsidP="0040276D">
      <w:pPr>
        <w:contextualSpacing/>
        <w:rPr>
          <w:sz w:val="24"/>
          <w:szCs w:val="24"/>
          <w:lang w:val="ru-RU"/>
        </w:rPr>
      </w:pPr>
    </w:p>
    <w:tbl>
      <w:tblPr>
        <w:tblW w:w="15841" w:type="dxa"/>
        <w:jc w:val="center"/>
        <w:tblInd w:w="-3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3"/>
        <w:gridCol w:w="4579"/>
        <w:gridCol w:w="5629"/>
      </w:tblGrid>
      <w:tr w:rsidR="0040276D" w:rsidRPr="008F2470" w:rsidTr="0040276D">
        <w:trPr>
          <w:jc w:val="center"/>
        </w:trPr>
        <w:tc>
          <w:tcPr>
            <w:tcW w:w="5633" w:type="dxa"/>
            <w:vAlign w:val="center"/>
          </w:tcPr>
          <w:p w:rsidR="0040276D" w:rsidRPr="008F2470" w:rsidRDefault="0040276D" w:rsidP="0040276D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F2470">
              <w:rPr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4579" w:type="dxa"/>
            <w:vAlign w:val="center"/>
          </w:tcPr>
          <w:p w:rsidR="0040276D" w:rsidRPr="008F2470" w:rsidRDefault="0040276D" w:rsidP="0040276D">
            <w:pPr>
              <w:snapToGri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F2470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629" w:type="dxa"/>
            <w:vAlign w:val="center"/>
          </w:tcPr>
          <w:p w:rsidR="0040276D" w:rsidRPr="008F2470" w:rsidRDefault="0040276D" w:rsidP="0040276D">
            <w:pPr>
              <w:snapToGri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F2470">
              <w:rPr>
                <w:b/>
                <w:sz w:val="24"/>
                <w:szCs w:val="24"/>
              </w:rPr>
              <w:t xml:space="preserve">ВУЗ, </w:t>
            </w:r>
            <w:proofErr w:type="spellStart"/>
            <w:r w:rsidRPr="008F2470">
              <w:rPr>
                <w:b/>
                <w:sz w:val="24"/>
                <w:szCs w:val="24"/>
              </w:rPr>
              <w:t>факультет</w:t>
            </w:r>
            <w:proofErr w:type="spellEnd"/>
          </w:p>
        </w:tc>
      </w:tr>
      <w:tr w:rsidR="0040276D" w:rsidRPr="008F2470" w:rsidTr="0040276D">
        <w:trPr>
          <w:jc w:val="center"/>
        </w:trPr>
        <w:tc>
          <w:tcPr>
            <w:tcW w:w="5633" w:type="dxa"/>
            <w:vAlign w:val="center"/>
          </w:tcPr>
          <w:p w:rsidR="0040276D" w:rsidRPr="008F2470" w:rsidRDefault="003112B2" w:rsidP="0040276D">
            <w:pPr>
              <w:contextualSpacing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579" w:type="dxa"/>
          </w:tcPr>
          <w:p w:rsidR="0040276D" w:rsidRPr="008F2470" w:rsidRDefault="003112B2" w:rsidP="0040276D">
            <w:pPr>
              <w:contextualSpacing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5629" w:type="dxa"/>
          </w:tcPr>
          <w:p w:rsidR="0040276D" w:rsidRPr="008F2470" w:rsidRDefault="003112B2" w:rsidP="0040276D">
            <w:pPr>
              <w:contextualSpacing/>
              <w:rPr>
                <w:sz w:val="24"/>
                <w:szCs w:val="24"/>
                <w:lang w:val="ru-RU"/>
              </w:rPr>
            </w:pPr>
            <w:r w:rsidRPr="008F247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40276D" w:rsidRPr="008F2470" w:rsidTr="0040276D">
        <w:trPr>
          <w:jc w:val="center"/>
        </w:trPr>
        <w:tc>
          <w:tcPr>
            <w:tcW w:w="5633" w:type="dxa"/>
            <w:vAlign w:val="center"/>
          </w:tcPr>
          <w:p w:rsidR="0040276D" w:rsidRPr="008F2470" w:rsidRDefault="0040276D" w:rsidP="0040276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40276D" w:rsidRPr="008F2470" w:rsidRDefault="0040276D" w:rsidP="0040276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9" w:type="dxa"/>
          </w:tcPr>
          <w:p w:rsidR="0040276D" w:rsidRPr="008F2470" w:rsidRDefault="0040276D" w:rsidP="0040276D">
            <w:pPr>
              <w:contextualSpacing/>
              <w:rPr>
                <w:sz w:val="24"/>
                <w:szCs w:val="24"/>
              </w:rPr>
            </w:pPr>
          </w:p>
        </w:tc>
      </w:tr>
    </w:tbl>
    <w:p w:rsidR="0040276D" w:rsidRPr="008F2470" w:rsidRDefault="0040276D" w:rsidP="0040276D">
      <w:pPr>
        <w:tabs>
          <w:tab w:val="left" w:pos="3270"/>
        </w:tabs>
        <w:contextualSpacing/>
        <w:rPr>
          <w:sz w:val="24"/>
          <w:szCs w:val="24"/>
        </w:rPr>
      </w:pPr>
    </w:p>
    <w:p w:rsidR="0040276D" w:rsidRPr="008F2470" w:rsidRDefault="0040276D" w:rsidP="0040276D">
      <w:pPr>
        <w:tabs>
          <w:tab w:val="left" w:pos="3270"/>
        </w:tabs>
        <w:ind w:hanging="567"/>
        <w:contextualSpacing/>
        <w:rPr>
          <w:sz w:val="24"/>
          <w:szCs w:val="24"/>
        </w:rPr>
      </w:pPr>
    </w:p>
    <w:p w:rsidR="00E209B8" w:rsidRPr="008F2470" w:rsidRDefault="0040276D" w:rsidP="0040276D">
      <w:pPr>
        <w:rPr>
          <w:sz w:val="24"/>
          <w:szCs w:val="24"/>
          <w:lang w:val="ru-RU"/>
        </w:rPr>
      </w:pPr>
      <w:bookmarkStart w:id="1" w:name="_GoBack"/>
      <w:bookmarkEnd w:id="1"/>
      <w:r w:rsidRPr="008F2470">
        <w:rPr>
          <w:sz w:val="24"/>
          <w:szCs w:val="24"/>
        </w:rPr>
        <w:t xml:space="preserve">                                                                                </w:t>
      </w:r>
    </w:p>
    <w:sectPr w:rsidR="00E209B8" w:rsidRPr="008F2470" w:rsidSect="0015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0D" w:rsidRDefault="0006100D" w:rsidP="00E209B8">
      <w:r>
        <w:separator/>
      </w:r>
    </w:p>
  </w:endnote>
  <w:endnote w:type="continuationSeparator" w:id="0">
    <w:p w:rsidR="0006100D" w:rsidRDefault="0006100D" w:rsidP="00E2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0D" w:rsidRDefault="0006100D" w:rsidP="00E209B8">
      <w:r>
        <w:separator/>
      </w:r>
    </w:p>
  </w:footnote>
  <w:footnote w:type="continuationSeparator" w:id="0">
    <w:p w:rsidR="0006100D" w:rsidRDefault="0006100D" w:rsidP="00E2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119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86"/>
    <w:rsid w:val="00000733"/>
    <w:rsid w:val="00002096"/>
    <w:rsid w:val="00002A55"/>
    <w:rsid w:val="000058DD"/>
    <w:rsid w:val="00006026"/>
    <w:rsid w:val="00011962"/>
    <w:rsid w:val="00012FDA"/>
    <w:rsid w:val="00013D4A"/>
    <w:rsid w:val="000159CE"/>
    <w:rsid w:val="00016033"/>
    <w:rsid w:val="0002279D"/>
    <w:rsid w:val="000231D1"/>
    <w:rsid w:val="00026EFA"/>
    <w:rsid w:val="000314E9"/>
    <w:rsid w:val="0003281A"/>
    <w:rsid w:val="00032EEA"/>
    <w:rsid w:val="00035841"/>
    <w:rsid w:val="000374B1"/>
    <w:rsid w:val="00037711"/>
    <w:rsid w:val="00043818"/>
    <w:rsid w:val="00045584"/>
    <w:rsid w:val="000455B1"/>
    <w:rsid w:val="00050B93"/>
    <w:rsid w:val="00052C3A"/>
    <w:rsid w:val="0006100D"/>
    <w:rsid w:val="00066A26"/>
    <w:rsid w:val="000712C7"/>
    <w:rsid w:val="000714DC"/>
    <w:rsid w:val="000728E5"/>
    <w:rsid w:val="000734E0"/>
    <w:rsid w:val="00073BEC"/>
    <w:rsid w:val="00077E8E"/>
    <w:rsid w:val="00084E0B"/>
    <w:rsid w:val="00086E65"/>
    <w:rsid w:val="00092770"/>
    <w:rsid w:val="000968F9"/>
    <w:rsid w:val="000A3ACF"/>
    <w:rsid w:val="000A59B5"/>
    <w:rsid w:val="000A6C5E"/>
    <w:rsid w:val="000A764B"/>
    <w:rsid w:val="000C14AD"/>
    <w:rsid w:val="000C20C2"/>
    <w:rsid w:val="000C3D99"/>
    <w:rsid w:val="000D09E0"/>
    <w:rsid w:val="000D69E3"/>
    <w:rsid w:val="000D6C48"/>
    <w:rsid w:val="000E35E4"/>
    <w:rsid w:val="000F2E17"/>
    <w:rsid w:val="000F4171"/>
    <w:rsid w:val="00100126"/>
    <w:rsid w:val="00101D5E"/>
    <w:rsid w:val="0010257F"/>
    <w:rsid w:val="00107CFD"/>
    <w:rsid w:val="00120A7E"/>
    <w:rsid w:val="00123B84"/>
    <w:rsid w:val="00124737"/>
    <w:rsid w:val="001349AC"/>
    <w:rsid w:val="001361F7"/>
    <w:rsid w:val="001379D9"/>
    <w:rsid w:val="001418FE"/>
    <w:rsid w:val="00143328"/>
    <w:rsid w:val="00143978"/>
    <w:rsid w:val="00146378"/>
    <w:rsid w:val="0014652B"/>
    <w:rsid w:val="00146976"/>
    <w:rsid w:val="00146A3F"/>
    <w:rsid w:val="001516D1"/>
    <w:rsid w:val="001547EC"/>
    <w:rsid w:val="00155513"/>
    <w:rsid w:val="001556D8"/>
    <w:rsid w:val="0016094D"/>
    <w:rsid w:val="00160EBB"/>
    <w:rsid w:val="001630E5"/>
    <w:rsid w:val="0016343F"/>
    <w:rsid w:val="0016718B"/>
    <w:rsid w:val="00167CB8"/>
    <w:rsid w:val="00170E58"/>
    <w:rsid w:val="00172F90"/>
    <w:rsid w:val="00175344"/>
    <w:rsid w:val="00175C28"/>
    <w:rsid w:val="0017608E"/>
    <w:rsid w:val="00176BC3"/>
    <w:rsid w:val="001770E0"/>
    <w:rsid w:val="001819F2"/>
    <w:rsid w:val="001870DD"/>
    <w:rsid w:val="001932A6"/>
    <w:rsid w:val="0019405D"/>
    <w:rsid w:val="00197B9F"/>
    <w:rsid w:val="001A001F"/>
    <w:rsid w:val="001A3298"/>
    <w:rsid w:val="001A6C66"/>
    <w:rsid w:val="001B198F"/>
    <w:rsid w:val="001B2F36"/>
    <w:rsid w:val="001C0462"/>
    <w:rsid w:val="001C1FBB"/>
    <w:rsid w:val="001C276B"/>
    <w:rsid w:val="001C6D1B"/>
    <w:rsid w:val="001C75A7"/>
    <w:rsid w:val="001D0C25"/>
    <w:rsid w:val="001D3479"/>
    <w:rsid w:val="001D3929"/>
    <w:rsid w:val="001D61A4"/>
    <w:rsid w:val="001E3D83"/>
    <w:rsid w:val="001F185E"/>
    <w:rsid w:val="001F6C1A"/>
    <w:rsid w:val="001F6C7D"/>
    <w:rsid w:val="001F729B"/>
    <w:rsid w:val="001F7757"/>
    <w:rsid w:val="00201336"/>
    <w:rsid w:val="00202FCB"/>
    <w:rsid w:val="00204807"/>
    <w:rsid w:val="00206817"/>
    <w:rsid w:val="00207E42"/>
    <w:rsid w:val="00210338"/>
    <w:rsid w:val="00215AF9"/>
    <w:rsid w:val="00223A53"/>
    <w:rsid w:val="002268E5"/>
    <w:rsid w:val="002276E2"/>
    <w:rsid w:val="002323D3"/>
    <w:rsid w:val="002338D7"/>
    <w:rsid w:val="00233D67"/>
    <w:rsid w:val="00241A05"/>
    <w:rsid w:val="00245C92"/>
    <w:rsid w:val="00246C60"/>
    <w:rsid w:val="00250DB1"/>
    <w:rsid w:val="00253109"/>
    <w:rsid w:val="00256106"/>
    <w:rsid w:val="0025741A"/>
    <w:rsid w:val="00265956"/>
    <w:rsid w:val="00271BFA"/>
    <w:rsid w:val="0027399B"/>
    <w:rsid w:val="00274E61"/>
    <w:rsid w:val="00280043"/>
    <w:rsid w:val="00283BD1"/>
    <w:rsid w:val="00284E90"/>
    <w:rsid w:val="0029259D"/>
    <w:rsid w:val="00294DBD"/>
    <w:rsid w:val="0029557E"/>
    <w:rsid w:val="00295C11"/>
    <w:rsid w:val="002969D1"/>
    <w:rsid w:val="002A5851"/>
    <w:rsid w:val="002B476F"/>
    <w:rsid w:val="002B63C9"/>
    <w:rsid w:val="002C25C0"/>
    <w:rsid w:val="002C2B05"/>
    <w:rsid w:val="002C36EC"/>
    <w:rsid w:val="002D6BC4"/>
    <w:rsid w:val="002D7A7A"/>
    <w:rsid w:val="002E2D86"/>
    <w:rsid w:val="002F325B"/>
    <w:rsid w:val="002F5712"/>
    <w:rsid w:val="002F6359"/>
    <w:rsid w:val="003013B6"/>
    <w:rsid w:val="00302699"/>
    <w:rsid w:val="0030271E"/>
    <w:rsid w:val="00305B1D"/>
    <w:rsid w:val="0030751F"/>
    <w:rsid w:val="00310CC1"/>
    <w:rsid w:val="003112B2"/>
    <w:rsid w:val="003136BD"/>
    <w:rsid w:val="0031484C"/>
    <w:rsid w:val="00317552"/>
    <w:rsid w:val="00320BEF"/>
    <w:rsid w:val="00321BF0"/>
    <w:rsid w:val="00333E5D"/>
    <w:rsid w:val="0033555D"/>
    <w:rsid w:val="003357B6"/>
    <w:rsid w:val="00335EE9"/>
    <w:rsid w:val="00337A2F"/>
    <w:rsid w:val="0034326B"/>
    <w:rsid w:val="00345015"/>
    <w:rsid w:val="00345286"/>
    <w:rsid w:val="0035005D"/>
    <w:rsid w:val="00350C05"/>
    <w:rsid w:val="003548C2"/>
    <w:rsid w:val="0035655E"/>
    <w:rsid w:val="003641A9"/>
    <w:rsid w:val="0036716D"/>
    <w:rsid w:val="0036748A"/>
    <w:rsid w:val="00370CE8"/>
    <w:rsid w:val="00372169"/>
    <w:rsid w:val="0037309B"/>
    <w:rsid w:val="00375481"/>
    <w:rsid w:val="0037567A"/>
    <w:rsid w:val="00375C76"/>
    <w:rsid w:val="003775D6"/>
    <w:rsid w:val="00382BF1"/>
    <w:rsid w:val="00384381"/>
    <w:rsid w:val="00386FF7"/>
    <w:rsid w:val="00390731"/>
    <w:rsid w:val="00390DF5"/>
    <w:rsid w:val="00394A3B"/>
    <w:rsid w:val="003956CD"/>
    <w:rsid w:val="00397B6F"/>
    <w:rsid w:val="003A088C"/>
    <w:rsid w:val="003A6C36"/>
    <w:rsid w:val="003B0C3C"/>
    <w:rsid w:val="003B2C77"/>
    <w:rsid w:val="003B4317"/>
    <w:rsid w:val="003B6A94"/>
    <w:rsid w:val="003C56A5"/>
    <w:rsid w:val="003C5709"/>
    <w:rsid w:val="003D210D"/>
    <w:rsid w:val="003D2547"/>
    <w:rsid w:val="003D2AF1"/>
    <w:rsid w:val="003D55B7"/>
    <w:rsid w:val="003D57E5"/>
    <w:rsid w:val="003D6C01"/>
    <w:rsid w:val="003E6188"/>
    <w:rsid w:val="003F00E4"/>
    <w:rsid w:val="003F0C81"/>
    <w:rsid w:val="0040276D"/>
    <w:rsid w:val="00402E38"/>
    <w:rsid w:val="00404527"/>
    <w:rsid w:val="00404BEB"/>
    <w:rsid w:val="00405340"/>
    <w:rsid w:val="00410250"/>
    <w:rsid w:val="00411D16"/>
    <w:rsid w:val="00413F71"/>
    <w:rsid w:val="00414E55"/>
    <w:rsid w:val="0041606E"/>
    <w:rsid w:val="0041628C"/>
    <w:rsid w:val="0041676E"/>
    <w:rsid w:val="004303AB"/>
    <w:rsid w:val="004323B0"/>
    <w:rsid w:val="004328B3"/>
    <w:rsid w:val="00434594"/>
    <w:rsid w:val="0043584B"/>
    <w:rsid w:val="004414D2"/>
    <w:rsid w:val="00446FBA"/>
    <w:rsid w:val="0045134E"/>
    <w:rsid w:val="00456D98"/>
    <w:rsid w:val="00462A6B"/>
    <w:rsid w:val="00470E9C"/>
    <w:rsid w:val="00470FC8"/>
    <w:rsid w:val="00472705"/>
    <w:rsid w:val="00475969"/>
    <w:rsid w:val="004765F6"/>
    <w:rsid w:val="00484A9C"/>
    <w:rsid w:val="0048701D"/>
    <w:rsid w:val="00487C27"/>
    <w:rsid w:val="00493559"/>
    <w:rsid w:val="00494FFB"/>
    <w:rsid w:val="00496A11"/>
    <w:rsid w:val="00496B60"/>
    <w:rsid w:val="00497483"/>
    <w:rsid w:val="004A46E5"/>
    <w:rsid w:val="004B0B6C"/>
    <w:rsid w:val="004B2094"/>
    <w:rsid w:val="004B2871"/>
    <w:rsid w:val="004B3AEA"/>
    <w:rsid w:val="004B4E83"/>
    <w:rsid w:val="004C4302"/>
    <w:rsid w:val="004C6AEC"/>
    <w:rsid w:val="004C7263"/>
    <w:rsid w:val="004D5A57"/>
    <w:rsid w:val="004D68B1"/>
    <w:rsid w:val="004D7C2D"/>
    <w:rsid w:val="004E46C7"/>
    <w:rsid w:val="004F1A7B"/>
    <w:rsid w:val="004F2ABE"/>
    <w:rsid w:val="00503E08"/>
    <w:rsid w:val="00510E96"/>
    <w:rsid w:val="00515147"/>
    <w:rsid w:val="00520C15"/>
    <w:rsid w:val="00523956"/>
    <w:rsid w:val="00523D78"/>
    <w:rsid w:val="00526DBE"/>
    <w:rsid w:val="005275F9"/>
    <w:rsid w:val="00530BBD"/>
    <w:rsid w:val="00534E74"/>
    <w:rsid w:val="00540CCF"/>
    <w:rsid w:val="00543870"/>
    <w:rsid w:val="00546EB7"/>
    <w:rsid w:val="005507AB"/>
    <w:rsid w:val="005523AF"/>
    <w:rsid w:val="0055376B"/>
    <w:rsid w:val="00554F2D"/>
    <w:rsid w:val="0055719C"/>
    <w:rsid w:val="00562C11"/>
    <w:rsid w:val="0056777D"/>
    <w:rsid w:val="00573567"/>
    <w:rsid w:val="00582A9F"/>
    <w:rsid w:val="00584428"/>
    <w:rsid w:val="005847CE"/>
    <w:rsid w:val="00584B52"/>
    <w:rsid w:val="0058777F"/>
    <w:rsid w:val="0059255B"/>
    <w:rsid w:val="00593488"/>
    <w:rsid w:val="00595C32"/>
    <w:rsid w:val="00597B56"/>
    <w:rsid w:val="005A0498"/>
    <w:rsid w:val="005A14EF"/>
    <w:rsid w:val="005A2ACF"/>
    <w:rsid w:val="005A2C71"/>
    <w:rsid w:val="005A66B8"/>
    <w:rsid w:val="005A6B38"/>
    <w:rsid w:val="005A7E77"/>
    <w:rsid w:val="005B15D5"/>
    <w:rsid w:val="005B3D55"/>
    <w:rsid w:val="005B5C26"/>
    <w:rsid w:val="005B6C8A"/>
    <w:rsid w:val="005B7C4A"/>
    <w:rsid w:val="005C098D"/>
    <w:rsid w:val="005C144D"/>
    <w:rsid w:val="005C4D74"/>
    <w:rsid w:val="005C7C26"/>
    <w:rsid w:val="005D0C8E"/>
    <w:rsid w:val="005D1797"/>
    <w:rsid w:val="005D31B2"/>
    <w:rsid w:val="005D71FB"/>
    <w:rsid w:val="005D730E"/>
    <w:rsid w:val="005E221E"/>
    <w:rsid w:val="005E3756"/>
    <w:rsid w:val="005E6E39"/>
    <w:rsid w:val="005F149C"/>
    <w:rsid w:val="005F5A9E"/>
    <w:rsid w:val="006023C0"/>
    <w:rsid w:val="00606220"/>
    <w:rsid w:val="00607204"/>
    <w:rsid w:val="006076FC"/>
    <w:rsid w:val="00610A74"/>
    <w:rsid w:val="00612C55"/>
    <w:rsid w:val="00616270"/>
    <w:rsid w:val="00617B9C"/>
    <w:rsid w:val="006234E6"/>
    <w:rsid w:val="00623824"/>
    <w:rsid w:val="00626C46"/>
    <w:rsid w:val="006274F6"/>
    <w:rsid w:val="0063070A"/>
    <w:rsid w:val="00642064"/>
    <w:rsid w:val="006425F2"/>
    <w:rsid w:val="00645DE0"/>
    <w:rsid w:val="006475D1"/>
    <w:rsid w:val="00652D5E"/>
    <w:rsid w:val="006550F5"/>
    <w:rsid w:val="00656FB8"/>
    <w:rsid w:val="00657E5E"/>
    <w:rsid w:val="006600EA"/>
    <w:rsid w:val="0066012F"/>
    <w:rsid w:val="006621FB"/>
    <w:rsid w:val="006624FF"/>
    <w:rsid w:val="006628DE"/>
    <w:rsid w:val="00663AFD"/>
    <w:rsid w:val="006650FD"/>
    <w:rsid w:val="006676A7"/>
    <w:rsid w:val="006726EB"/>
    <w:rsid w:val="006773F3"/>
    <w:rsid w:val="00682BAD"/>
    <w:rsid w:val="00685C24"/>
    <w:rsid w:val="00686002"/>
    <w:rsid w:val="00686CBD"/>
    <w:rsid w:val="006911CC"/>
    <w:rsid w:val="00693556"/>
    <w:rsid w:val="00695E48"/>
    <w:rsid w:val="006A3D59"/>
    <w:rsid w:val="006B3A6B"/>
    <w:rsid w:val="006C2BE7"/>
    <w:rsid w:val="006C5B17"/>
    <w:rsid w:val="006D2097"/>
    <w:rsid w:val="006D4145"/>
    <w:rsid w:val="006D511D"/>
    <w:rsid w:val="006D6B5A"/>
    <w:rsid w:val="006D7B34"/>
    <w:rsid w:val="006E127B"/>
    <w:rsid w:val="006E164D"/>
    <w:rsid w:val="006F6059"/>
    <w:rsid w:val="006F7A9A"/>
    <w:rsid w:val="00705358"/>
    <w:rsid w:val="0071078A"/>
    <w:rsid w:val="007146BC"/>
    <w:rsid w:val="00715955"/>
    <w:rsid w:val="00722789"/>
    <w:rsid w:val="00725522"/>
    <w:rsid w:val="00726E96"/>
    <w:rsid w:val="00733BE5"/>
    <w:rsid w:val="0073528F"/>
    <w:rsid w:val="0073796A"/>
    <w:rsid w:val="0074628C"/>
    <w:rsid w:val="00746FD5"/>
    <w:rsid w:val="00747BFF"/>
    <w:rsid w:val="00752788"/>
    <w:rsid w:val="00760A8C"/>
    <w:rsid w:val="00766347"/>
    <w:rsid w:val="00766C6A"/>
    <w:rsid w:val="00767475"/>
    <w:rsid w:val="00772A48"/>
    <w:rsid w:val="00781F22"/>
    <w:rsid w:val="00785741"/>
    <w:rsid w:val="00785891"/>
    <w:rsid w:val="00786EEF"/>
    <w:rsid w:val="00787A15"/>
    <w:rsid w:val="0079007A"/>
    <w:rsid w:val="007929CD"/>
    <w:rsid w:val="007964F9"/>
    <w:rsid w:val="007A2897"/>
    <w:rsid w:val="007A4789"/>
    <w:rsid w:val="007A5292"/>
    <w:rsid w:val="007A6903"/>
    <w:rsid w:val="007A6D8F"/>
    <w:rsid w:val="007B40D6"/>
    <w:rsid w:val="007B54F6"/>
    <w:rsid w:val="007B636A"/>
    <w:rsid w:val="007B7520"/>
    <w:rsid w:val="007C3900"/>
    <w:rsid w:val="007C5B2B"/>
    <w:rsid w:val="007C62C5"/>
    <w:rsid w:val="007D034D"/>
    <w:rsid w:val="007D2CC1"/>
    <w:rsid w:val="007D32EB"/>
    <w:rsid w:val="007D37F5"/>
    <w:rsid w:val="007D3E03"/>
    <w:rsid w:val="007D4CA0"/>
    <w:rsid w:val="007D5360"/>
    <w:rsid w:val="007D6E2C"/>
    <w:rsid w:val="007E3DD5"/>
    <w:rsid w:val="007E44D4"/>
    <w:rsid w:val="007E662A"/>
    <w:rsid w:val="007F152F"/>
    <w:rsid w:val="007F2858"/>
    <w:rsid w:val="007F45AE"/>
    <w:rsid w:val="007F5B42"/>
    <w:rsid w:val="007F6498"/>
    <w:rsid w:val="00800154"/>
    <w:rsid w:val="00820014"/>
    <w:rsid w:val="00821710"/>
    <w:rsid w:val="008237A9"/>
    <w:rsid w:val="00825AD6"/>
    <w:rsid w:val="00826F76"/>
    <w:rsid w:val="00827DA0"/>
    <w:rsid w:val="008308E2"/>
    <w:rsid w:val="008331FF"/>
    <w:rsid w:val="0084159E"/>
    <w:rsid w:val="0084553D"/>
    <w:rsid w:val="0085003D"/>
    <w:rsid w:val="008500E5"/>
    <w:rsid w:val="00861CF5"/>
    <w:rsid w:val="008621AA"/>
    <w:rsid w:val="008628E6"/>
    <w:rsid w:val="00863F2B"/>
    <w:rsid w:val="00864081"/>
    <w:rsid w:val="00871240"/>
    <w:rsid w:val="00872737"/>
    <w:rsid w:val="00877F16"/>
    <w:rsid w:val="00880D6F"/>
    <w:rsid w:val="008900B0"/>
    <w:rsid w:val="00890AAB"/>
    <w:rsid w:val="008944BC"/>
    <w:rsid w:val="00896040"/>
    <w:rsid w:val="008965A2"/>
    <w:rsid w:val="008A170A"/>
    <w:rsid w:val="008A6215"/>
    <w:rsid w:val="008C0DC2"/>
    <w:rsid w:val="008C45FC"/>
    <w:rsid w:val="008D212C"/>
    <w:rsid w:val="008D22B9"/>
    <w:rsid w:val="008D2435"/>
    <w:rsid w:val="008D3079"/>
    <w:rsid w:val="008D5022"/>
    <w:rsid w:val="008D6D4D"/>
    <w:rsid w:val="008E53E6"/>
    <w:rsid w:val="008E6855"/>
    <w:rsid w:val="008E7B2E"/>
    <w:rsid w:val="008E7E60"/>
    <w:rsid w:val="008F2470"/>
    <w:rsid w:val="008F2964"/>
    <w:rsid w:val="00903D84"/>
    <w:rsid w:val="0091107E"/>
    <w:rsid w:val="00911AA9"/>
    <w:rsid w:val="009133B5"/>
    <w:rsid w:val="009156B2"/>
    <w:rsid w:val="00921558"/>
    <w:rsid w:val="00921D23"/>
    <w:rsid w:val="0092680F"/>
    <w:rsid w:val="00933117"/>
    <w:rsid w:val="0094689A"/>
    <w:rsid w:val="00947C64"/>
    <w:rsid w:val="00955266"/>
    <w:rsid w:val="0095611E"/>
    <w:rsid w:val="009576D7"/>
    <w:rsid w:val="0096289C"/>
    <w:rsid w:val="009678E4"/>
    <w:rsid w:val="009717AF"/>
    <w:rsid w:val="00976EF1"/>
    <w:rsid w:val="00976F56"/>
    <w:rsid w:val="009830AF"/>
    <w:rsid w:val="00986AB1"/>
    <w:rsid w:val="00986B1C"/>
    <w:rsid w:val="009875D9"/>
    <w:rsid w:val="00990117"/>
    <w:rsid w:val="0099032E"/>
    <w:rsid w:val="00991D23"/>
    <w:rsid w:val="0099320D"/>
    <w:rsid w:val="009A228C"/>
    <w:rsid w:val="009A44DA"/>
    <w:rsid w:val="009A47DD"/>
    <w:rsid w:val="009A66CE"/>
    <w:rsid w:val="009B08DD"/>
    <w:rsid w:val="009B40F7"/>
    <w:rsid w:val="009B4458"/>
    <w:rsid w:val="009B4575"/>
    <w:rsid w:val="009B51F7"/>
    <w:rsid w:val="009B5F0F"/>
    <w:rsid w:val="009B6D2C"/>
    <w:rsid w:val="009B798B"/>
    <w:rsid w:val="009C127E"/>
    <w:rsid w:val="009C4B32"/>
    <w:rsid w:val="009C4E24"/>
    <w:rsid w:val="009C718B"/>
    <w:rsid w:val="009D124B"/>
    <w:rsid w:val="009D3ED5"/>
    <w:rsid w:val="009D7B24"/>
    <w:rsid w:val="009E0C37"/>
    <w:rsid w:val="009E45DD"/>
    <w:rsid w:val="009E6016"/>
    <w:rsid w:val="009E7411"/>
    <w:rsid w:val="009F1246"/>
    <w:rsid w:val="00A000F5"/>
    <w:rsid w:val="00A00D35"/>
    <w:rsid w:val="00A01328"/>
    <w:rsid w:val="00A04D6B"/>
    <w:rsid w:val="00A07231"/>
    <w:rsid w:val="00A14FC7"/>
    <w:rsid w:val="00A150DA"/>
    <w:rsid w:val="00A21A84"/>
    <w:rsid w:val="00A21B90"/>
    <w:rsid w:val="00A2406E"/>
    <w:rsid w:val="00A27C2B"/>
    <w:rsid w:val="00A34815"/>
    <w:rsid w:val="00A3545E"/>
    <w:rsid w:val="00A35C1C"/>
    <w:rsid w:val="00A37718"/>
    <w:rsid w:val="00A37FE5"/>
    <w:rsid w:val="00A46FDB"/>
    <w:rsid w:val="00A50991"/>
    <w:rsid w:val="00A52899"/>
    <w:rsid w:val="00A54C40"/>
    <w:rsid w:val="00A554E0"/>
    <w:rsid w:val="00A558B5"/>
    <w:rsid w:val="00A55C3B"/>
    <w:rsid w:val="00A56893"/>
    <w:rsid w:val="00A662EE"/>
    <w:rsid w:val="00A66F5F"/>
    <w:rsid w:val="00A728CA"/>
    <w:rsid w:val="00A73E7F"/>
    <w:rsid w:val="00A80B31"/>
    <w:rsid w:val="00A813D5"/>
    <w:rsid w:val="00A81FFE"/>
    <w:rsid w:val="00A83962"/>
    <w:rsid w:val="00A91CEC"/>
    <w:rsid w:val="00A965DB"/>
    <w:rsid w:val="00A97247"/>
    <w:rsid w:val="00A9788D"/>
    <w:rsid w:val="00AA0B82"/>
    <w:rsid w:val="00AA3048"/>
    <w:rsid w:val="00AA57B9"/>
    <w:rsid w:val="00AA5D5F"/>
    <w:rsid w:val="00AB013A"/>
    <w:rsid w:val="00AB1D25"/>
    <w:rsid w:val="00AB5448"/>
    <w:rsid w:val="00AC03BE"/>
    <w:rsid w:val="00AC4FE7"/>
    <w:rsid w:val="00AC6C42"/>
    <w:rsid w:val="00AD0679"/>
    <w:rsid w:val="00AD0945"/>
    <w:rsid w:val="00AD24AD"/>
    <w:rsid w:val="00AE2001"/>
    <w:rsid w:val="00AE2242"/>
    <w:rsid w:val="00AE7CEF"/>
    <w:rsid w:val="00AF031F"/>
    <w:rsid w:val="00AF0D52"/>
    <w:rsid w:val="00AF2546"/>
    <w:rsid w:val="00AF3E92"/>
    <w:rsid w:val="00AF6348"/>
    <w:rsid w:val="00B00DCD"/>
    <w:rsid w:val="00B00DE2"/>
    <w:rsid w:val="00B023EE"/>
    <w:rsid w:val="00B02EF1"/>
    <w:rsid w:val="00B05739"/>
    <w:rsid w:val="00B161C3"/>
    <w:rsid w:val="00B16CDA"/>
    <w:rsid w:val="00B20023"/>
    <w:rsid w:val="00B23E03"/>
    <w:rsid w:val="00B32281"/>
    <w:rsid w:val="00B3453D"/>
    <w:rsid w:val="00B358EE"/>
    <w:rsid w:val="00B360E8"/>
    <w:rsid w:val="00B36E95"/>
    <w:rsid w:val="00B44D9C"/>
    <w:rsid w:val="00B5753F"/>
    <w:rsid w:val="00B70093"/>
    <w:rsid w:val="00B7234D"/>
    <w:rsid w:val="00B75757"/>
    <w:rsid w:val="00B77236"/>
    <w:rsid w:val="00B8124D"/>
    <w:rsid w:val="00B8364C"/>
    <w:rsid w:val="00B837D2"/>
    <w:rsid w:val="00B8585C"/>
    <w:rsid w:val="00B91FDB"/>
    <w:rsid w:val="00B92E33"/>
    <w:rsid w:val="00B931CD"/>
    <w:rsid w:val="00B94707"/>
    <w:rsid w:val="00B94777"/>
    <w:rsid w:val="00B95411"/>
    <w:rsid w:val="00B962A1"/>
    <w:rsid w:val="00BA1FE7"/>
    <w:rsid w:val="00BA6090"/>
    <w:rsid w:val="00BA79DA"/>
    <w:rsid w:val="00BB2165"/>
    <w:rsid w:val="00BB23B9"/>
    <w:rsid w:val="00BB4DFE"/>
    <w:rsid w:val="00BB5386"/>
    <w:rsid w:val="00BB651D"/>
    <w:rsid w:val="00BB7F69"/>
    <w:rsid w:val="00BC018F"/>
    <w:rsid w:val="00BC22E8"/>
    <w:rsid w:val="00BC363B"/>
    <w:rsid w:val="00BC63A9"/>
    <w:rsid w:val="00BC755F"/>
    <w:rsid w:val="00BC7AAA"/>
    <w:rsid w:val="00BD5F5B"/>
    <w:rsid w:val="00BD7078"/>
    <w:rsid w:val="00BE359F"/>
    <w:rsid w:val="00BE5A62"/>
    <w:rsid w:val="00BF26EA"/>
    <w:rsid w:val="00BF2B77"/>
    <w:rsid w:val="00BF4EBE"/>
    <w:rsid w:val="00C0504F"/>
    <w:rsid w:val="00C063FD"/>
    <w:rsid w:val="00C117F8"/>
    <w:rsid w:val="00C224B7"/>
    <w:rsid w:val="00C307A2"/>
    <w:rsid w:val="00C310C6"/>
    <w:rsid w:val="00C31677"/>
    <w:rsid w:val="00C31990"/>
    <w:rsid w:val="00C32B6B"/>
    <w:rsid w:val="00C33EE9"/>
    <w:rsid w:val="00C348B6"/>
    <w:rsid w:val="00C40072"/>
    <w:rsid w:val="00C41A7C"/>
    <w:rsid w:val="00C43CDB"/>
    <w:rsid w:val="00C448D9"/>
    <w:rsid w:val="00C44A7D"/>
    <w:rsid w:val="00C513E4"/>
    <w:rsid w:val="00C52451"/>
    <w:rsid w:val="00C542A9"/>
    <w:rsid w:val="00C620BC"/>
    <w:rsid w:val="00C64205"/>
    <w:rsid w:val="00C64C4F"/>
    <w:rsid w:val="00C660D3"/>
    <w:rsid w:val="00C67207"/>
    <w:rsid w:val="00C77AF1"/>
    <w:rsid w:val="00C83022"/>
    <w:rsid w:val="00C84D6C"/>
    <w:rsid w:val="00C87806"/>
    <w:rsid w:val="00C90927"/>
    <w:rsid w:val="00C93DF0"/>
    <w:rsid w:val="00C94C44"/>
    <w:rsid w:val="00C970F0"/>
    <w:rsid w:val="00C979F9"/>
    <w:rsid w:val="00C97C0A"/>
    <w:rsid w:val="00CA3DA4"/>
    <w:rsid w:val="00CA4474"/>
    <w:rsid w:val="00CA4979"/>
    <w:rsid w:val="00CB6931"/>
    <w:rsid w:val="00CB7B22"/>
    <w:rsid w:val="00CC3E0C"/>
    <w:rsid w:val="00CC3FD9"/>
    <w:rsid w:val="00CC5863"/>
    <w:rsid w:val="00CD16F6"/>
    <w:rsid w:val="00CD3586"/>
    <w:rsid w:val="00CD5E29"/>
    <w:rsid w:val="00CE3C28"/>
    <w:rsid w:val="00CE4C34"/>
    <w:rsid w:val="00CF2A6E"/>
    <w:rsid w:val="00CF5468"/>
    <w:rsid w:val="00CF652B"/>
    <w:rsid w:val="00CF68AD"/>
    <w:rsid w:val="00CF7D36"/>
    <w:rsid w:val="00D01164"/>
    <w:rsid w:val="00D01721"/>
    <w:rsid w:val="00D125ED"/>
    <w:rsid w:val="00D1282D"/>
    <w:rsid w:val="00D148AC"/>
    <w:rsid w:val="00D15263"/>
    <w:rsid w:val="00D15499"/>
    <w:rsid w:val="00D15503"/>
    <w:rsid w:val="00D21290"/>
    <w:rsid w:val="00D26955"/>
    <w:rsid w:val="00D3739B"/>
    <w:rsid w:val="00D479C6"/>
    <w:rsid w:val="00D50627"/>
    <w:rsid w:val="00D50D1A"/>
    <w:rsid w:val="00D526D3"/>
    <w:rsid w:val="00D52E4C"/>
    <w:rsid w:val="00D60A4B"/>
    <w:rsid w:val="00D61862"/>
    <w:rsid w:val="00D630B8"/>
    <w:rsid w:val="00D64E25"/>
    <w:rsid w:val="00D65123"/>
    <w:rsid w:val="00D677C9"/>
    <w:rsid w:val="00D71A49"/>
    <w:rsid w:val="00D72179"/>
    <w:rsid w:val="00D72492"/>
    <w:rsid w:val="00D7445E"/>
    <w:rsid w:val="00D77782"/>
    <w:rsid w:val="00D80E29"/>
    <w:rsid w:val="00D81ABE"/>
    <w:rsid w:val="00D854AF"/>
    <w:rsid w:val="00D9722A"/>
    <w:rsid w:val="00DA2476"/>
    <w:rsid w:val="00DA27D4"/>
    <w:rsid w:val="00DA50DD"/>
    <w:rsid w:val="00DA6BEA"/>
    <w:rsid w:val="00DA70C3"/>
    <w:rsid w:val="00DB025F"/>
    <w:rsid w:val="00DB28A4"/>
    <w:rsid w:val="00DB29DE"/>
    <w:rsid w:val="00DB3DF9"/>
    <w:rsid w:val="00DB73CF"/>
    <w:rsid w:val="00DC010F"/>
    <w:rsid w:val="00DC06FF"/>
    <w:rsid w:val="00DC0A12"/>
    <w:rsid w:val="00DD1A89"/>
    <w:rsid w:val="00DD2373"/>
    <w:rsid w:val="00DE1DF3"/>
    <w:rsid w:val="00DE5ABC"/>
    <w:rsid w:val="00DE5FC0"/>
    <w:rsid w:val="00DE7CFF"/>
    <w:rsid w:val="00DF132B"/>
    <w:rsid w:val="00DF1336"/>
    <w:rsid w:val="00DF3318"/>
    <w:rsid w:val="00DF3F69"/>
    <w:rsid w:val="00E014F8"/>
    <w:rsid w:val="00E02E9A"/>
    <w:rsid w:val="00E05E6C"/>
    <w:rsid w:val="00E065C0"/>
    <w:rsid w:val="00E16903"/>
    <w:rsid w:val="00E209B8"/>
    <w:rsid w:val="00E244CF"/>
    <w:rsid w:val="00E31252"/>
    <w:rsid w:val="00E36D22"/>
    <w:rsid w:val="00E40261"/>
    <w:rsid w:val="00E40AC7"/>
    <w:rsid w:val="00E4163F"/>
    <w:rsid w:val="00E41EA3"/>
    <w:rsid w:val="00E440AB"/>
    <w:rsid w:val="00E463C5"/>
    <w:rsid w:val="00E50562"/>
    <w:rsid w:val="00E50E67"/>
    <w:rsid w:val="00E53E53"/>
    <w:rsid w:val="00E615CA"/>
    <w:rsid w:val="00E725C0"/>
    <w:rsid w:val="00E81698"/>
    <w:rsid w:val="00E8557B"/>
    <w:rsid w:val="00E875B7"/>
    <w:rsid w:val="00E87EF3"/>
    <w:rsid w:val="00E93BFC"/>
    <w:rsid w:val="00E95BB1"/>
    <w:rsid w:val="00E95CE3"/>
    <w:rsid w:val="00E9772C"/>
    <w:rsid w:val="00EA3957"/>
    <w:rsid w:val="00EB01FB"/>
    <w:rsid w:val="00EB26F3"/>
    <w:rsid w:val="00EB67B6"/>
    <w:rsid w:val="00ED2188"/>
    <w:rsid w:val="00ED219C"/>
    <w:rsid w:val="00EE2992"/>
    <w:rsid w:val="00EE406F"/>
    <w:rsid w:val="00EF6A90"/>
    <w:rsid w:val="00EF6EAC"/>
    <w:rsid w:val="00F03701"/>
    <w:rsid w:val="00F055F9"/>
    <w:rsid w:val="00F170DC"/>
    <w:rsid w:val="00F30917"/>
    <w:rsid w:val="00F346AF"/>
    <w:rsid w:val="00F4574B"/>
    <w:rsid w:val="00F46E41"/>
    <w:rsid w:val="00F55A82"/>
    <w:rsid w:val="00F645E5"/>
    <w:rsid w:val="00F65841"/>
    <w:rsid w:val="00F65ABE"/>
    <w:rsid w:val="00F70612"/>
    <w:rsid w:val="00F72397"/>
    <w:rsid w:val="00F76CFC"/>
    <w:rsid w:val="00F801B8"/>
    <w:rsid w:val="00F81BD0"/>
    <w:rsid w:val="00F83CD9"/>
    <w:rsid w:val="00F8563C"/>
    <w:rsid w:val="00F870AD"/>
    <w:rsid w:val="00F87901"/>
    <w:rsid w:val="00F94749"/>
    <w:rsid w:val="00F94853"/>
    <w:rsid w:val="00FA23B2"/>
    <w:rsid w:val="00FA2DC6"/>
    <w:rsid w:val="00FA32D2"/>
    <w:rsid w:val="00FA4BED"/>
    <w:rsid w:val="00FA6D1B"/>
    <w:rsid w:val="00FA73E9"/>
    <w:rsid w:val="00FA7B41"/>
    <w:rsid w:val="00FB07D8"/>
    <w:rsid w:val="00FB0D8B"/>
    <w:rsid w:val="00FB1695"/>
    <w:rsid w:val="00FB1D57"/>
    <w:rsid w:val="00FB20B8"/>
    <w:rsid w:val="00FB381F"/>
    <w:rsid w:val="00FB4B5F"/>
    <w:rsid w:val="00FB7553"/>
    <w:rsid w:val="00FC4240"/>
    <w:rsid w:val="00FD09A7"/>
    <w:rsid w:val="00FD1B46"/>
    <w:rsid w:val="00FD408F"/>
    <w:rsid w:val="00FD55E6"/>
    <w:rsid w:val="00FE0AB5"/>
    <w:rsid w:val="00FE0E29"/>
    <w:rsid w:val="00FE333B"/>
    <w:rsid w:val="00FF1468"/>
    <w:rsid w:val="00FF2F23"/>
    <w:rsid w:val="00FF4497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09B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1547EC"/>
    <w:rPr>
      <w:sz w:val="2"/>
    </w:rPr>
  </w:style>
  <w:style w:type="paragraph" w:styleId="a3">
    <w:name w:val="header"/>
    <w:basedOn w:val="a"/>
    <w:link w:val="a4"/>
    <w:uiPriority w:val="99"/>
    <w:unhideWhenUsed/>
    <w:rsid w:val="00E20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9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E209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9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209B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7">
    <w:name w:val="Body Text"/>
    <w:basedOn w:val="a"/>
    <w:link w:val="a8"/>
    <w:uiPriority w:val="99"/>
    <w:unhideWhenUsed/>
    <w:rsid w:val="00E209B8"/>
    <w:pPr>
      <w:spacing w:after="120"/>
    </w:pPr>
    <w:rPr>
      <w:w w:val="90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E209B8"/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662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1F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09B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1547EC"/>
    <w:rPr>
      <w:sz w:val="2"/>
    </w:rPr>
  </w:style>
  <w:style w:type="paragraph" w:styleId="a3">
    <w:name w:val="header"/>
    <w:basedOn w:val="a"/>
    <w:link w:val="a4"/>
    <w:uiPriority w:val="99"/>
    <w:unhideWhenUsed/>
    <w:rsid w:val="00E20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9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E209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9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209B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7">
    <w:name w:val="Body Text"/>
    <w:basedOn w:val="a"/>
    <w:link w:val="a8"/>
    <w:uiPriority w:val="99"/>
    <w:unhideWhenUsed/>
    <w:rsid w:val="00E209B8"/>
    <w:pPr>
      <w:spacing w:after="120"/>
    </w:pPr>
    <w:rPr>
      <w:w w:val="90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E209B8"/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662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1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8</cp:revision>
  <cp:lastPrinted>2020-11-09T02:24:00Z</cp:lastPrinted>
  <dcterms:created xsi:type="dcterms:W3CDTF">2020-11-06T07:16:00Z</dcterms:created>
  <dcterms:modified xsi:type="dcterms:W3CDTF">2020-11-16T06:42:00Z</dcterms:modified>
</cp:coreProperties>
</file>